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F3E" w:rsidRPr="005A54DA" w:rsidRDefault="00D9786C" w:rsidP="00D978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54DA">
        <w:rPr>
          <w:rFonts w:ascii="Times New Roman" w:hAnsi="Times New Roman" w:cs="Times New Roman"/>
          <w:sz w:val="28"/>
          <w:szCs w:val="28"/>
        </w:rPr>
        <w:t>ПРОГРАММА КОНЦЕРТ «ДЕНЬ ОТКРЫТЫХ ДВЕРЕЙ»</w:t>
      </w:r>
    </w:p>
    <w:p w:rsidR="00796A9E" w:rsidRDefault="00116FC5" w:rsidP="00D9786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54DA">
        <w:rPr>
          <w:rFonts w:ascii="Times New Roman" w:hAnsi="Times New Roman" w:cs="Times New Roman"/>
          <w:sz w:val="28"/>
          <w:szCs w:val="28"/>
        </w:rPr>
        <w:t>16.05.2025</w:t>
      </w:r>
    </w:p>
    <w:p w:rsidR="00A60F93" w:rsidRPr="00A60F93" w:rsidRDefault="00A60F93" w:rsidP="00D9786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116FC5" w:rsidRPr="00811E87" w:rsidRDefault="00116FC5" w:rsidP="00116FC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 xml:space="preserve">1) Музыка и слова В. Семенова Звездная река из мюзикла «Том </w:t>
      </w:r>
      <w:proofErr w:type="spellStart"/>
      <w:r w:rsidRPr="00811E87">
        <w:rPr>
          <w:rFonts w:ascii="Times New Roman" w:hAnsi="Times New Roman" w:cs="Times New Roman"/>
          <w:b/>
          <w:sz w:val="28"/>
          <w:szCs w:val="28"/>
        </w:rPr>
        <w:t>Сойер</w:t>
      </w:r>
      <w:proofErr w:type="spellEnd"/>
      <w:r w:rsidRPr="00811E87">
        <w:rPr>
          <w:rFonts w:ascii="Times New Roman" w:hAnsi="Times New Roman" w:cs="Times New Roman"/>
          <w:b/>
          <w:sz w:val="28"/>
          <w:szCs w:val="28"/>
        </w:rPr>
        <w:t>»</w:t>
      </w:r>
    </w:p>
    <w:p w:rsidR="00116FC5" w:rsidRPr="00811E87" w:rsidRDefault="00116FC5" w:rsidP="00116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Исполняет хор «Веселые нотки»</w:t>
      </w:r>
    </w:p>
    <w:p w:rsidR="00116FC5" w:rsidRPr="00811E87" w:rsidRDefault="00116FC5" w:rsidP="00116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Руководитель Сенченко Светлана Ивановна</w:t>
      </w:r>
    </w:p>
    <w:p w:rsidR="00116FC5" w:rsidRPr="00811E87" w:rsidRDefault="00116FC5" w:rsidP="00116FC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Шребина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Инна Сергеевна</w:t>
      </w:r>
    </w:p>
    <w:p w:rsidR="00C92978" w:rsidRPr="00796A9E" w:rsidRDefault="00C92978" w:rsidP="00116FC5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16FC5" w:rsidRPr="00BA71E0" w:rsidRDefault="00C92978" w:rsidP="00D9786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71E0">
        <w:rPr>
          <w:rFonts w:ascii="Times New Roman" w:hAnsi="Times New Roman" w:cs="Times New Roman"/>
          <w:b/>
          <w:i/>
          <w:sz w:val="28"/>
          <w:szCs w:val="28"/>
        </w:rPr>
        <w:t>МО «Оркестровые инструменты»</w:t>
      </w:r>
    </w:p>
    <w:p w:rsidR="00C92978" w:rsidRPr="00811E87" w:rsidRDefault="00C92978" w:rsidP="00C92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>Секция «Духовые и ударные инструменты»</w:t>
      </w:r>
    </w:p>
    <w:p w:rsidR="00C92978" w:rsidRPr="00811E87" w:rsidRDefault="00C92978" w:rsidP="00C9297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>2) М. Глинка Кадриль</w:t>
      </w:r>
    </w:p>
    <w:p w:rsidR="00C92978" w:rsidRPr="00811E87" w:rsidRDefault="00C92978" w:rsidP="00C929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Гусаченко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Илья (флейта)</w:t>
      </w:r>
    </w:p>
    <w:p w:rsidR="00C92978" w:rsidRPr="00811E87" w:rsidRDefault="00A60F93" w:rsidP="00C929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C92978" w:rsidRPr="00811E87">
        <w:rPr>
          <w:rFonts w:ascii="Times New Roman" w:hAnsi="Times New Roman" w:cs="Times New Roman"/>
          <w:sz w:val="28"/>
          <w:szCs w:val="28"/>
        </w:rPr>
        <w:t xml:space="preserve"> Медведева Инна Владимировна</w:t>
      </w:r>
    </w:p>
    <w:p w:rsidR="00C92978" w:rsidRPr="00811E87" w:rsidRDefault="00C92978" w:rsidP="00C9297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Концертмейстер Новицкая Марианна Сергеевна</w:t>
      </w:r>
    </w:p>
    <w:p w:rsidR="00C92978" w:rsidRPr="00811E87" w:rsidRDefault="00C92978" w:rsidP="00C929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>Секция «Струнные инструменты»</w:t>
      </w:r>
    </w:p>
    <w:p w:rsidR="00924488" w:rsidRDefault="00C92978" w:rsidP="009244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 xml:space="preserve">3) </w:t>
      </w:r>
      <w:r w:rsidR="00924488">
        <w:rPr>
          <w:rFonts w:ascii="Times New Roman" w:hAnsi="Times New Roman" w:cs="Times New Roman"/>
          <w:b/>
          <w:sz w:val="28"/>
          <w:szCs w:val="28"/>
        </w:rPr>
        <w:t xml:space="preserve">Ф. </w:t>
      </w:r>
      <w:proofErr w:type="spellStart"/>
      <w:r w:rsidR="00924488">
        <w:rPr>
          <w:rFonts w:ascii="Times New Roman" w:hAnsi="Times New Roman" w:cs="Times New Roman"/>
          <w:b/>
          <w:sz w:val="28"/>
          <w:szCs w:val="28"/>
        </w:rPr>
        <w:t>Крейслер</w:t>
      </w:r>
      <w:proofErr w:type="spellEnd"/>
      <w:r w:rsidR="00924488">
        <w:rPr>
          <w:rFonts w:ascii="Times New Roman" w:hAnsi="Times New Roman" w:cs="Times New Roman"/>
          <w:b/>
          <w:sz w:val="28"/>
          <w:szCs w:val="28"/>
        </w:rPr>
        <w:t xml:space="preserve"> Этюд </w:t>
      </w:r>
    </w:p>
    <w:p w:rsidR="00924488" w:rsidRPr="00924488" w:rsidRDefault="00924488" w:rsidP="00924488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24488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924488">
        <w:rPr>
          <w:rFonts w:ascii="Times New Roman" w:hAnsi="Times New Roman" w:cs="Times New Roman"/>
          <w:sz w:val="28"/>
          <w:szCs w:val="28"/>
        </w:rPr>
        <w:t>Борунова</w:t>
      </w:r>
      <w:proofErr w:type="spellEnd"/>
      <w:r w:rsidRPr="00924488">
        <w:rPr>
          <w:rFonts w:ascii="Times New Roman" w:hAnsi="Times New Roman" w:cs="Times New Roman"/>
          <w:sz w:val="28"/>
          <w:szCs w:val="28"/>
        </w:rPr>
        <w:t xml:space="preserve"> Юлия</w:t>
      </w:r>
    </w:p>
    <w:p w:rsidR="00C92978" w:rsidRPr="00811E87" w:rsidRDefault="00924488" w:rsidP="00C92978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Колобова Светлана Владимировна</w:t>
      </w:r>
    </w:p>
    <w:p w:rsidR="00C92978" w:rsidRPr="00796A9E" w:rsidRDefault="00C92978" w:rsidP="00C92978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C92978" w:rsidRPr="00811E87" w:rsidRDefault="00C92978" w:rsidP="00C9297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>4) А. Айвазян Концертный этюд</w:t>
      </w:r>
    </w:p>
    <w:p w:rsidR="00C92978" w:rsidRPr="00811E87" w:rsidRDefault="00C92978" w:rsidP="00C929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Исполняет Леонова Злата (виолончель)</w:t>
      </w:r>
    </w:p>
    <w:p w:rsidR="00C92978" w:rsidRPr="00811E87" w:rsidRDefault="00C92978" w:rsidP="00C929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Преподаватель Доронина Марина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Амперовна</w:t>
      </w:r>
      <w:proofErr w:type="spellEnd"/>
    </w:p>
    <w:p w:rsidR="00C92978" w:rsidRPr="00811E87" w:rsidRDefault="00C92978" w:rsidP="00C929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Гарибова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Елена Валерьевна</w:t>
      </w:r>
    </w:p>
    <w:p w:rsidR="00116FC5" w:rsidRPr="00796A9E" w:rsidRDefault="00116FC5" w:rsidP="00D9786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3F2360" w:rsidRPr="00BA71E0" w:rsidRDefault="003F2360" w:rsidP="003F2360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71E0">
        <w:rPr>
          <w:rFonts w:ascii="Times New Roman" w:hAnsi="Times New Roman" w:cs="Times New Roman"/>
          <w:b/>
          <w:i/>
          <w:sz w:val="28"/>
          <w:szCs w:val="28"/>
        </w:rPr>
        <w:t>МО «Народные инструменты»</w:t>
      </w:r>
    </w:p>
    <w:p w:rsidR="0033366C" w:rsidRPr="00BA71E0" w:rsidRDefault="003F2360" w:rsidP="00BA71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 xml:space="preserve">Секция «Струнно-народные инструменты» </w:t>
      </w:r>
    </w:p>
    <w:p w:rsidR="003F2360" w:rsidRPr="00A32BB9" w:rsidRDefault="00A32BB9" w:rsidP="003F23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5) </w:t>
      </w:r>
      <w:r w:rsidR="003F2360" w:rsidRPr="00A32BB9">
        <w:rPr>
          <w:rFonts w:ascii="Times New Roman" w:hAnsi="Times New Roman" w:cs="Times New Roman"/>
          <w:b/>
          <w:sz w:val="28"/>
          <w:szCs w:val="28"/>
        </w:rPr>
        <w:t xml:space="preserve">Э. </w:t>
      </w:r>
      <w:proofErr w:type="spellStart"/>
      <w:r w:rsidR="003F2360" w:rsidRPr="00A32BB9">
        <w:rPr>
          <w:rFonts w:ascii="Times New Roman" w:hAnsi="Times New Roman" w:cs="Times New Roman"/>
          <w:b/>
          <w:sz w:val="28"/>
          <w:szCs w:val="28"/>
        </w:rPr>
        <w:t>Торлаксон</w:t>
      </w:r>
      <w:proofErr w:type="spellEnd"/>
      <w:r w:rsidR="003F2360" w:rsidRPr="00A32BB9">
        <w:rPr>
          <w:rFonts w:ascii="Times New Roman" w:hAnsi="Times New Roman" w:cs="Times New Roman"/>
          <w:b/>
          <w:sz w:val="28"/>
          <w:szCs w:val="28"/>
        </w:rPr>
        <w:t xml:space="preserve"> В ритме вальса </w:t>
      </w:r>
    </w:p>
    <w:p w:rsidR="003F2360" w:rsidRPr="00811E87" w:rsidRDefault="003F2360" w:rsidP="003F2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Исполняет Новикова Полина (гитара) </w:t>
      </w:r>
    </w:p>
    <w:p w:rsidR="003F2360" w:rsidRPr="00811E87" w:rsidRDefault="003F2360" w:rsidP="003F2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Борискова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Галина Николаевна </w:t>
      </w:r>
    </w:p>
    <w:p w:rsidR="003F2360" w:rsidRPr="00BA71E0" w:rsidRDefault="003F2360" w:rsidP="003F236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F2360" w:rsidRPr="00811E87" w:rsidRDefault="00A32BB9" w:rsidP="003F236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6) </w:t>
      </w:r>
      <w:r w:rsidR="003F2360" w:rsidRPr="00811E87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 w:rsidR="003F2360" w:rsidRPr="00811E87">
        <w:rPr>
          <w:rFonts w:ascii="Times New Roman" w:hAnsi="Times New Roman" w:cs="Times New Roman"/>
          <w:b/>
          <w:sz w:val="28"/>
          <w:szCs w:val="28"/>
        </w:rPr>
        <w:t>Суарес</w:t>
      </w:r>
      <w:proofErr w:type="spellEnd"/>
      <w:r w:rsidR="003F2360" w:rsidRPr="00811E87">
        <w:rPr>
          <w:rFonts w:ascii="Times New Roman" w:hAnsi="Times New Roman" w:cs="Times New Roman"/>
          <w:b/>
          <w:sz w:val="28"/>
          <w:szCs w:val="28"/>
        </w:rPr>
        <w:t xml:space="preserve"> Испанский танец </w:t>
      </w:r>
    </w:p>
    <w:p w:rsidR="003F2360" w:rsidRPr="00811E87" w:rsidRDefault="003F2360" w:rsidP="003F2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Лапшенкова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Виктория (домра)</w:t>
      </w:r>
    </w:p>
    <w:p w:rsidR="003F2360" w:rsidRPr="00811E87" w:rsidRDefault="003F2360" w:rsidP="003F2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Клименкова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Анна Николаевна</w:t>
      </w:r>
    </w:p>
    <w:p w:rsidR="003F2360" w:rsidRPr="00811E87" w:rsidRDefault="003F2360" w:rsidP="003F236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Шребина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Инна Сергеевна</w:t>
      </w:r>
    </w:p>
    <w:p w:rsidR="0033366C" w:rsidRPr="00BA71E0" w:rsidRDefault="0033366C" w:rsidP="003F236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F2360" w:rsidRDefault="00A32BB9" w:rsidP="00A32BB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7) </w:t>
      </w:r>
      <w:r w:rsidR="00C83577">
        <w:rPr>
          <w:rFonts w:ascii="Times New Roman" w:hAnsi="Times New Roman" w:cs="Times New Roman"/>
          <w:b/>
          <w:sz w:val="28"/>
          <w:szCs w:val="28"/>
        </w:rPr>
        <w:t>А. Новиков Смуглянка</w:t>
      </w:r>
    </w:p>
    <w:p w:rsidR="00C83577" w:rsidRDefault="00C83577" w:rsidP="00A32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83577">
        <w:rPr>
          <w:rFonts w:ascii="Times New Roman" w:hAnsi="Times New Roman" w:cs="Times New Roman"/>
          <w:sz w:val="28"/>
          <w:szCs w:val="28"/>
        </w:rPr>
        <w:t xml:space="preserve">Исполняет </w:t>
      </w:r>
      <w:r>
        <w:rPr>
          <w:rFonts w:ascii="Times New Roman" w:hAnsi="Times New Roman" w:cs="Times New Roman"/>
          <w:sz w:val="28"/>
          <w:szCs w:val="28"/>
        </w:rPr>
        <w:t xml:space="preserve">Изотов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Родослав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(балалайка)</w:t>
      </w:r>
    </w:p>
    <w:p w:rsidR="00C83577" w:rsidRDefault="00C83577" w:rsidP="00A32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 Степанцов Дмитрий Сергеевич</w:t>
      </w:r>
    </w:p>
    <w:p w:rsidR="00C83577" w:rsidRDefault="00C83577" w:rsidP="00A32BB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Грешнова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Мария Борисовна </w:t>
      </w:r>
    </w:p>
    <w:p w:rsidR="00C83577" w:rsidRPr="00A60F93" w:rsidRDefault="00C83577" w:rsidP="00A32BB9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3F2360" w:rsidRPr="00BA71E0" w:rsidRDefault="003F2360" w:rsidP="00BA71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>Секция «Клавишно-народные инструменты»</w:t>
      </w:r>
    </w:p>
    <w:p w:rsidR="003F2360" w:rsidRPr="00811E87" w:rsidRDefault="00A32BB9" w:rsidP="003F2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8) </w:t>
      </w:r>
      <w:r w:rsidR="003F2360" w:rsidRPr="00811E87">
        <w:rPr>
          <w:rFonts w:ascii="Times New Roman" w:hAnsi="Times New Roman" w:cs="Times New Roman"/>
          <w:b/>
          <w:sz w:val="28"/>
          <w:szCs w:val="28"/>
        </w:rPr>
        <w:t>И. Тихонов Праздничный вальс</w:t>
      </w:r>
    </w:p>
    <w:p w:rsidR="003F2360" w:rsidRPr="00811E87" w:rsidRDefault="003F2360" w:rsidP="003F23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Исполняет Простаков Тимофей (баян)</w:t>
      </w:r>
    </w:p>
    <w:p w:rsidR="00E418D1" w:rsidRPr="00811E87" w:rsidRDefault="003F2360" w:rsidP="003F23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Преподаватель Макаренкова Наталья Владимировна</w:t>
      </w:r>
    </w:p>
    <w:p w:rsidR="005A54DA" w:rsidRPr="00811E87" w:rsidRDefault="00A32BB9" w:rsidP="005A54DA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9) </w:t>
      </w:r>
      <w:r w:rsidR="005A54DA" w:rsidRPr="00811E87">
        <w:rPr>
          <w:rFonts w:ascii="Times New Roman" w:hAnsi="Times New Roman" w:cs="Times New Roman"/>
          <w:b/>
          <w:sz w:val="28"/>
          <w:szCs w:val="28"/>
        </w:rPr>
        <w:t xml:space="preserve">В. Савёлов Экспромт </w:t>
      </w:r>
    </w:p>
    <w:p w:rsidR="005A54DA" w:rsidRPr="00811E87" w:rsidRDefault="005A54DA" w:rsidP="005A54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Исполняет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Твердяков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Никита (аккордеон)</w:t>
      </w:r>
    </w:p>
    <w:p w:rsidR="005A54DA" w:rsidRPr="00811E87" w:rsidRDefault="005A54DA" w:rsidP="005A54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Преподаватель Ковальчук Наталья Николаевна</w:t>
      </w:r>
    </w:p>
    <w:p w:rsidR="00811E87" w:rsidRPr="00811E87" w:rsidRDefault="00811E87" w:rsidP="005A54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A54DA" w:rsidRPr="00BA71E0" w:rsidRDefault="00811E87" w:rsidP="00D9786C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BA71E0">
        <w:rPr>
          <w:rFonts w:ascii="Times New Roman" w:hAnsi="Times New Roman" w:cs="Times New Roman"/>
          <w:b/>
          <w:i/>
          <w:sz w:val="28"/>
          <w:szCs w:val="28"/>
        </w:rPr>
        <w:lastRenderedPageBreak/>
        <w:t>МО «Фольклорно-хоровое пение»</w:t>
      </w:r>
    </w:p>
    <w:p w:rsidR="003F2360" w:rsidRPr="00811E87" w:rsidRDefault="003F2360" w:rsidP="003F236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>Секция «Музыкальный фольклор»</w:t>
      </w:r>
    </w:p>
    <w:p w:rsidR="003F2360" w:rsidRPr="00811E87" w:rsidRDefault="00A32BB9" w:rsidP="003F2360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10) </w:t>
      </w:r>
      <w:r w:rsidR="00966882">
        <w:rPr>
          <w:rFonts w:ascii="Times New Roman" w:hAnsi="Times New Roman" w:cs="Times New Roman"/>
          <w:b/>
          <w:sz w:val="28"/>
          <w:szCs w:val="28"/>
        </w:rPr>
        <w:t xml:space="preserve">Свадебная плясовая Урала «Как </w:t>
      </w:r>
      <w:proofErr w:type="gramStart"/>
      <w:r w:rsidR="004754E4">
        <w:rPr>
          <w:rFonts w:ascii="Times New Roman" w:hAnsi="Times New Roman" w:cs="Times New Roman"/>
          <w:b/>
          <w:sz w:val="28"/>
          <w:szCs w:val="28"/>
        </w:rPr>
        <w:t>во</w:t>
      </w:r>
      <w:proofErr w:type="gramEnd"/>
      <w:r w:rsidR="004754E4">
        <w:rPr>
          <w:rFonts w:ascii="Times New Roman" w:hAnsi="Times New Roman" w:cs="Times New Roman"/>
          <w:b/>
          <w:sz w:val="28"/>
          <w:szCs w:val="28"/>
        </w:rPr>
        <w:t xml:space="preserve"> горнице»</w:t>
      </w:r>
    </w:p>
    <w:p w:rsidR="004754E4" w:rsidRDefault="004754E4" w:rsidP="003F23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Исполняе</w:t>
      </w:r>
      <w:r w:rsidR="003F2360" w:rsidRPr="00811E87">
        <w:rPr>
          <w:rFonts w:ascii="Times New Roman" w:hAnsi="Times New Roman" w:cs="Times New Roman"/>
          <w:sz w:val="28"/>
          <w:szCs w:val="28"/>
        </w:rPr>
        <w:t>т образцовый коллекти</w:t>
      </w:r>
      <w:r>
        <w:rPr>
          <w:rFonts w:ascii="Times New Roman" w:hAnsi="Times New Roman" w:cs="Times New Roman"/>
          <w:sz w:val="28"/>
          <w:szCs w:val="28"/>
        </w:rPr>
        <w:t>в фольклорный ансамбль «Добро»</w:t>
      </w:r>
    </w:p>
    <w:p w:rsidR="003F2360" w:rsidRDefault="003F2360" w:rsidP="003F2360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Изюмская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Инна Борисовна</w:t>
      </w:r>
    </w:p>
    <w:p w:rsidR="004754E4" w:rsidRPr="00811E87" w:rsidRDefault="004754E4" w:rsidP="003F2360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 Горелов Андрей Вячеславович </w:t>
      </w:r>
    </w:p>
    <w:p w:rsidR="00811E87" w:rsidRPr="00BA71E0" w:rsidRDefault="00811E87" w:rsidP="00811E87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0C4EA0" w:rsidRDefault="00811E87" w:rsidP="000C4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>Секция «Хоровое пение»</w:t>
      </w:r>
    </w:p>
    <w:p w:rsidR="00811E87" w:rsidRPr="00811E87" w:rsidRDefault="00A32BB9" w:rsidP="000C4EA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11) </w:t>
      </w:r>
      <w:r w:rsidR="00811E87" w:rsidRPr="00811E87">
        <w:rPr>
          <w:rFonts w:ascii="Times New Roman" w:hAnsi="Times New Roman" w:cs="Times New Roman"/>
          <w:b/>
          <w:sz w:val="28"/>
          <w:szCs w:val="28"/>
        </w:rPr>
        <w:t>Музыка Г. Гладкова, слова В. Лугового Песня о волшебниках</w:t>
      </w:r>
    </w:p>
    <w:p w:rsidR="00811E87" w:rsidRPr="00811E87" w:rsidRDefault="00811E87" w:rsidP="00811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Исполняет хор «Кампанелла»</w:t>
      </w:r>
    </w:p>
    <w:p w:rsidR="00811E87" w:rsidRPr="00811E87" w:rsidRDefault="00811E87" w:rsidP="00811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Руководитель Николаева Екатерина Владимировна</w:t>
      </w:r>
    </w:p>
    <w:p w:rsidR="00811E87" w:rsidRPr="00811E87" w:rsidRDefault="00811E87" w:rsidP="00811E8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Концертмейстер </w:t>
      </w:r>
      <w:r w:rsidR="00FE2D24">
        <w:rPr>
          <w:rFonts w:ascii="Times New Roman" w:hAnsi="Times New Roman" w:cs="Times New Roman"/>
          <w:sz w:val="28"/>
          <w:szCs w:val="28"/>
        </w:rPr>
        <w:t>Новицкая Марианна Сергеевна</w:t>
      </w:r>
    </w:p>
    <w:p w:rsidR="00811E87" w:rsidRPr="00BA71E0" w:rsidRDefault="00811E87" w:rsidP="00D9786C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B628F" w:rsidRPr="000C4EA0" w:rsidRDefault="00EB628F" w:rsidP="000C4EA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>МО «Фортепиано»</w:t>
      </w:r>
    </w:p>
    <w:p w:rsidR="00EB628F" w:rsidRPr="00A32BB9" w:rsidRDefault="00A32BB9" w:rsidP="00EB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12) </w:t>
      </w:r>
      <w:r w:rsidR="000971BD">
        <w:rPr>
          <w:rFonts w:ascii="Times New Roman" w:hAnsi="Times New Roman" w:cs="Times New Roman"/>
          <w:b/>
          <w:sz w:val="28"/>
          <w:szCs w:val="28"/>
        </w:rPr>
        <w:t xml:space="preserve">А. </w:t>
      </w:r>
      <w:proofErr w:type="spellStart"/>
      <w:r w:rsidR="00E503F0">
        <w:rPr>
          <w:rFonts w:ascii="Times New Roman" w:hAnsi="Times New Roman" w:cs="Times New Roman"/>
          <w:b/>
          <w:sz w:val="28"/>
          <w:szCs w:val="28"/>
        </w:rPr>
        <w:t>Лешгорн</w:t>
      </w:r>
      <w:proofErr w:type="spellEnd"/>
      <w:r w:rsidR="00E503F0">
        <w:rPr>
          <w:rFonts w:ascii="Times New Roman" w:hAnsi="Times New Roman" w:cs="Times New Roman"/>
          <w:b/>
          <w:sz w:val="28"/>
          <w:szCs w:val="28"/>
        </w:rPr>
        <w:t xml:space="preserve"> Этюд соль минор соч. 136 №7</w:t>
      </w:r>
    </w:p>
    <w:p w:rsidR="00EB628F" w:rsidRPr="00811E87" w:rsidRDefault="00E503F0" w:rsidP="00EB62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Исполняет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Фарносова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Агата</w:t>
      </w:r>
      <w:r w:rsidR="00EB628F" w:rsidRPr="00811E87">
        <w:rPr>
          <w:rFonts w:ascii="Times New Roman" w:hAnsi="Times New Roman" w:cs="Times New Roman"/>
          <w:sz w:val="28"/>
          <w:szCs w:val="28"/>
        </w:rPr>
        <w:t xml:space="preserve"> </w:t>
      </w:r>
      <w:r w:rsidR="00DD1955">
        <w:rPr>
          <w:rFonts w:ascii="Times New Roman" w:hAnsi="Times New Roman" w:cs="Times New Roman"/>
          <w:sz w:val="28"/>
          <w:szCs w:val="28"/>
        </w:rPr>
        <w:t>(фортепиано)</w:t>
      </w:r>
    </w:p>
    <w:p w:rsidR="00EB628F" w:rsidRPr="00811E87" w:rsidRDefault="00EB628F" w:rsidP="00EB62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Преподава</w:t>
      </w:r>
      <w:r w:rsidR="00E503F0">
        <w:rPr>
          <w:rFonts w:ascii="Times New Roman" w:hAnsi="Times New Roman" w:cs="Times New Roman"/>
          <w:sz w:val="28"/>
          <w:szCs w:val="28"/>
        </w:rPr>
        <w:t xml:space="preserve">тель </w:t>
      </w:r>
      <w:proofErr w:type="spellStart"/>
      <w:r w:rsidR="00E503F0">
        <w:rPr>
          <w:rFonts w:ascii="Times New Roman" w:hAnsi="Times New Roman" w:cs="Times New Roman"/>
          <w:sz w:val="28"/>
          <w:szCs w:val="28"/>
        </w:rPr>
        <w:t>Алякринская</w:t>
      </w:r>
      <w:proofErr w:type="spellEnd"/>
      <w:r w:rsidR="00E503F0">
        <w:rPr>
          <w:rFonts w:ascii="Times New Roman" w:hAnsi="Times New Roman" w:cs="Times New Roman"/>
          <w:sz w:val="28"/>
          <w:szCs w:val="28"/>
        </w:rPr>
        <w:t xml:space="preserve"> Татьяна Валентиновна</w:t>
      </w:r>
    </w:p>
    <w:p w:rsidR="00EB628F" w:rsidRPr="00966882" w:rsidRDefault="00EB628F" w:rsidP="00EB628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EB628F" w:rsidRPr="00811E87" w:rsidRDefault="00EB628F" w:rsidP="005A54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87">
        <w:rPr>
          <w:rFonts w:ascii="Times New Roman" w:hAnsi="Times New Roman" w:cs="Times New Roman"/>
          <w:b/>
          <w:sz w:val="28"/>
          <w:szCs w:val="28"/>
        </w:rPr>
        <w:t>МО «Инструменты эстрадного оркестра»</w:t>
      </w:r>
    </w:p>
    <w:p w:rsidR="00EB628F" w:rsidRPr="00811E87" w:rsidRDefault="00A32BB9" w:rsidP="00EB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13) </w:t>
      </w:r>
      <w:r w:rsidR="00EB628F" w:rsidRPr="00811E87">
        <w:rPr>
          <w:rFonts w:ascii="Times New Roman" w:hAnsi="Times New Roman" w:cs="Times New Roman"/>
          <w:b/>
          <w:sz w:val="28"/>
          <w:szCs w:val="28"/>
        </w:rPr>
        <w:t>М. Иорданский У дороги чибис</w:t>
      </w:r>
    </w:p>
    <w:p w:rsidR="00EB628F" w:rsidRPr="00811E87" w:rsidRDefault="00EB628F" w:rsidP="00EB62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Исполняет ансамбль «Автограф джаз юниор»: </w:t>
      </w:r>
      <w:proofErr w:type="gramStart"/>
      <w:r w:rsidRPr="00811E87">
        <w:rPr>
          <w:rFonts w:ascii="Times New Roman" w:hAnsi="Times New Roman" w:cs="Times New Roman"/>
          <w:sz w:val="28"/>
          <w:szCs w:val="28"/>
        </w:rPr>
        <w:t xml:space="preserve">Купцов Александр, Потемкина Арина,  Максимов Артем,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Решедько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Наталья,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Кирилко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Варвара, Кондратов Тимофей, Мелешкин Матвей,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Атабаев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Михаил,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Дарья</w:t>
      </w:r>
      <w:proofErr w:type="gramEnd"/>
    </w:p>
    <w:p w:rsidR="00EB628F" w:rsidRPr="00811E87" w:rsidRDefault="00EB628F" w:rsidP="00EB62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Руководитель Новикова Людмила Анатольевна</w:t>
      </w:r>
    </w:p>
    <w:p w:rsidR="00EB628F" w:rsidRPr="00811E87" w:rsidRDefault="00EB628F" w:rsidP="00EB62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Преподаватели:  Новикова Людмила Анатольевна, Дурова Елена Геннадьевна, Семенов Евгений Валерьевич, Нестеров Михаил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</w:p>
    <w:p w:rsidR="00EB628F" w:rsidRPr="00966882" w:rsidRDefault="00EB628F" w:rsidP="00EB628F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EB628F" w:rsidRPr="00811E87" w:rsidRDefault="00A32BB9" w:rsidP="00EB628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14) </w:t>
      </w:r>
      <w:r w:rsidR="00EB628F" w:rsidRPr="00811E87">
        <w:rPr>
          <w:rFonts w:ascii="Times New Roman" w:hAnsi="Times New Roman" w:cs="Times New Roman"/>
          <w:b/>
          <w:sz w:val="28"/>
          <w:szCs w:val="28"/>
        </w:rPr>
        <w:t xml:space="preserve">Э. </w:t>
      </w:r>
      <w:proofErr w:type="spellStart"/>
      <w:r w:rsidR="00EB628F" w:rsidRPr="00811E87">
        <w:rPr>
          <w:rFonts w:ascii="Times New Roman" w:hAnsi="Times New Roman" w:cs="Times New Roman"/>
          <w:b/>
          <w:sz w:val="28"/>
          <w:szCs w:val="28"/>
        </w:rPr>
        <w:t>Сантеухини</w:t>
      </w:r>
      <w:proofErr w:type="spellEnd"/>
      <w:r w:rsidR="00EB628F" w:rsidRPr="00811E8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B628F" w:rsidRPr="00811E87">
        <w:rPr>
          <w:rFonts w:ascii="Times New Roman" w:hAnsi="Times New Roman" w:cs="Times New Roman"/>
          <w:b/>
          <w:sz w:val="28"/>
          <w:szCs w:val="28"/>
        </w:rPr>
        <w:t>Рио</w:t>
      </w:r>
      <w:proofErr w:type="spellEnd"/>
      <w:r w:rsidR="00EB628F" w:rsidRPr="00811E87">
        <w:rPr>
          <w:rFonts w:ascii="Times New Roman" w:hAnsi="Times New Roman" w:cs="Times New Roman"/>
          <w:b/>
          <w:sz w:val="28"/>
          <w:szCs w:val="28"/>
        </w:rPr>
        <w:t xml:space="preserve"> Рита </w:t>
      </w:r>
    </w:p>
    <w:p w:rsidR="00EB628F" w:rsidRPr="00811E87" w:rsidRDefault="00EB628F" w:rsidP="00EB62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Исполняет ансамбль «Автограф джаз»: </w:t>
      </w:r>
      <w:proofErr w:type="gramStart"/>
      <w:r w:rsidRPr="00811E87">
        <w:rPr>
          <w:rFonts w:ascii="Times New Roman" w:hAnsi="Times New Roman" w:cs="Times New Roman"/>
          <w:sz w:val="28"/>
          <w:szCs w:val="28"/>
        </w:rPr>
        <w:t xml:space="preserve">Германов Кирилл,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Бабарыко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Дмитрий, 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Щегленко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Вячеслав,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Шубич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Никита, Прохорова Варвара,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Британтук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Мария, Кузьмин Владислав, Романенко Вадим, Домашнев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Демид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Блинова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Дарья,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Рудометкина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Варвара,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Чарыева</w:t>
      </w:r>
      <w:proofErr w:type="spellEnd"/>
      <w:r w:rsidRPr="00811E87">
        <w:rPr>
          <w:rFonts w:ascii="Times New Roman" w:hAnsi="Times New Roman" w:cs="Times New Roman"/>
          <w:sz w:val="28"/>
          <w:szCs w:val="28"/>
        </w:rPr>
        <w:t xml:space="preserve"> Алина </w:t>
      </w:r>
      <w:proofErr w:type="gramEnd"/>
    </w:p>
    <w:p w:rsidR="00EB628F" w:rsidRPr="00811E87" w:rsidRDefault="00EB628F" w:rsidP="00EB62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>Руководитель Новикова Людмила Анатольевна</w:t>
      </w:r>
    </w:p>
    <w:p w:rsidR="00EB628F" w:rsidRPr="00811E87" w:rsidRDefault="00EB628F" w:rsidP="00EB628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11E87">
        <w:rPr>
          <w:rFonts w:ascii="Times New Roman" w:hAnsi="Times New Roman" w:cs="Times New Roman"/>
          <w:sz w:val="28"/>
          <w:szCs w:val="28"/>
        </w:rPr>
        <w:t xml:space="preserve">Преподаватели:  Новикова Людмила Анатольевна, Дурова Елена Геннадьевна, Семенов Евгений Валерьевич, Нестеров Михаил </w:t>
      </w:r>
      <w:proofErr w:type="spellStart"/>
      <w:r w:rsidRPr="00811E87">
        <w:rPr>
          <w:rFonts w:ascii="Times New Roman" w:hAnsi="Times New Roman" w:cs="Times New Roman"/>
          <w:sz w:val="28"/>
          <w:szCs w:val="28"/>
        </w:rPr>
        <w:t>Энгелевич</w:t>
      </w:r>
      <w:proofErr w:type="spellEnd"/>
    </w:p>
    <w:p w:rsidR="00EB628F" w:rsidRDefault="00EB628F" w:rsidP="00D9786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7671" w:rsidRPr="00BC7671" w:rsidRDefault="00BC7671" w:rsidP="00D9786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sectPr w:rsidR="00BC7671" w:rsidRPr="00BC7671" w:rsidSect="00A60F93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6"/>
  <w:proofState w:spelling="clean" w:grammar="clean"/>
  <w:defaultTabStop w:val="708"/>
  <w:characterSpacingControl w:val="doNotCompress"/>
  <w:savePreviewPicture/>
  <w:compat/>
  <w:rsids>
    <w:rsidRoot w:val="00D9786C"/>
    <w:rsid w:val="00021EBE"/>
    <w:rsid w:val="00034CAD"/>
    <w:rsid w:val="00036F34"/>
    <w:rsid w:val="00042ACF"/>
    <w:rsid w:val="000971BD"/>
    <w:rsid w:val="000A1210"/>
    <w:rsid w:val="000C0220"/>
    <w:rsid w:val="000C4EA0"/>
    <w:rsid w:val="000F1976"/>
    <w:rsid w:val="00101E65"/>
    <w:rsid w:val="00116FC5"/>
    <w:rsid w:val="00180305"/>
    <w:rsid w:val="00181683"/>
    <w:rsid w:val="00196F3A"/>
    <w:rsid w:val="001A12B1"/>
    <w:rsid w:val="001E66BD"/>
    <w:rsid w:val="001F6BDF"/>
    <w:rsid w:val="00220104"/>
    <w:rsid w:val="0022485C"/>
    <w:rsid w:val="0023529F"/>
    <w:rsid w:val="00241D69"/>
    <w:rsid w:val="00254BCA"/>
    <w:rsid w:val="00296079"/>
    <w:rsid w:val="0032018A"/>
    <w:rsid w:val="0033366C"/>
    <w:rsid w:val="0034656C"/>
    <w:rsid w:val="00370689"/>
    <w:rsid w:val="003F2360"/>
    <w:rsid w:val="003F67CA"/>
    <w:rsid w:val="004009FF"/>
    <w:rsid w:val="00427423"/>
    <w:rsid w:val="00437717"/>
    <w:rsid w:val="004754E4"/>
    <w:rsid w:val="00494167"/>
    <w:rsid w:val="004A5F71"/>
    <w:rsid w:val="0050389D"/>
    <w:rsid w:val="00516D0C"/>
    <w:rsid w:val="00525D82"/>
    <w:rsid w:val="00530459"/>
    <w:rsid w:val="00534FBA"/>
    <w:rsid w:val="00544E92"/>
    <w:rsid w:val="00570134"/>
    <w:rsid w:val="00574BC0"/>
    <w:rsid w:val="00582730"/>
    <w:rsid w:val="005A54DA"/>
    <w:rsid w:val="005A55C8"/>
    <w:rsid w:val="005D288E"/>
    <w:rsid w:val="00653BB4"/>
    <w:rsid w:val="00686192"/>
    <w:rsid w:val="006D5A02"/>
    <w:rsid w:val="006F32E8"/>
    <w:rsid w:val="00704918"/>
    <w:rsid w:val="00724E38"/>
    <w:rsid w:val="00733208"/>
    <w:rsid w:val="00734269"/>
    <w:rsid w:val="00765E0A"/>
    <w:rsid w:val="00796A9E"/>
    <w:rsid w:val="007C09AB"/>
    <w:rsid w:val="00801FED"/>
    <w:rsid w:val="00811E87"/>
    <w:rsid w:val="00841091"/>
    <w:rsid w:val="008E2801"/>
    <w:rsid w:val="00924488"/>
    <w:rsid w:val="00966882"/>
    <w:rsid w:val="0098360F"/>
    <w:rsid w:val="00984155"/>
    <w:rsid w:val="009A23C2"/>
    <w:rsid w:val="009B7402"/>
    <w:rsid w:val="009F0095"/>
    <w:rsid w:val="00A32BB9"/>
    <w:rsid w:val="00A3443F"/>
    <w:rsid w:val="00A365BC"/>
    <w:rsid w:val="00A60F93"/>
    <w:rsid w:val="00A84880"/>
    <w:rsid w:val="00AE436A"/>
    <w:rsid w:val="00AE62B1"/>
    <w:rsid w:val="00B035BB"/>
    <w:rsid w:val="00B33379"/>
    <w:rsid w:val="00B84340"/>
    <w:rsid w:val="00B9590C"/>
    <w:rsid w:val="00B97594"/>
    <w:rsid w:val="00BA71E0"/>
    <w:rsid w:val="00BC7671"/>
    <w:rsid w:val="00C32DCB"/>
    <w:rsid w:val="00C5033A"/>
    <w:rsid w:val="00C83577"/>
    <w:rsid w:val="00C92978"/>
    <w:rsid w:val="00CA4C84"/>
    <w:rsid w:val="00CB1087"/>
    <w:rsid w:val="00CB5302"/>
    <w:rsid w:val="00CE7593"/>
    <w:rsid w:val="00D00EF3"/>
    <w:rsid w:val="00D25DA5"/>
    <w:rsid w:val="00D70FE0"/>
    <w:rsid w:val="00D9786C"/>
    <w:rsid w:val="00DA108C"/>
    <w:rsid w:val="00DB1B64"/>
    <w:rsid w:val="00DD1955"/>
    <w:rsid w:val="00E418D1"/>
    <w:rsid w:val="00E503F0"/>
    <w:rsid w:val="00E9232B"/>
    <w:rsid w:val="00E94A70"/>
    <w:rsid w:val="00EA3385"/>
    <w:rsid w:val="00EA50D9"/>
    <w:rsid w:val="00EB628F"/>
    <w:rsid w:val="00EC0189"/>
    <w:rsid w:val="00ED3B0B"/>
    <w:rsid w:val="00F15510"/>
    <w:rsid w:val="00F22832"/>
    <w:rsid w:val="00F41DE6"/>
    <w:rsid w:val="00F96326"/>
    <w:rsid w:val="00FE2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2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759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72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2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B3E9C5-F4BA-4640-A454-682884FC6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1</Pages>
  <Words>434</Words>
  <Characters>2478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25</cp:revision>
  <cp:lastPrinted>2025-05-16T10:55:00Z</cp:lastPrinted>
  <dcterms:created xsi:type="dcterms:W3CDTF">2025-05-08T17:14:00Z</dcterms:created>
  <dcterms:modified xsi:type="dcterms:W3CDTF">2025-05-16T10:55:00Z</dcterms:modified>
</cp:coreProperties>
</file>