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71" w:rsidRDefault="00742703" w:rsidP="002F4AC5">
      <w:pPr>
        <w:shd w:val="clear" w:color="auto" w:fill="FFFFFF"/>
        <w:jc w:val="center"/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П</w:t>
      </w:r>
      <w:r w:rsidR="002F4AC5" w:rsidRPr="00F221F2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рограмма отчетного концерта </w:t>
      </w:r>
    </w:p>
    <w:p w:rsidR="002F4AC5" w:rsidRPr="00881071" w:rsidRDefault="002F4AC5" w:rsidP="002F4AC5">
      <w:pPr>
        <w:shd w:val="clear" w:color="auto" w:fill="FFFFFF"/>
        <w:jc w:val="center"/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«Есть музыка, и в ней спасенье»</w:t>
      </w:r>
    </w:p>
    <w:p w:rsidR="002F4AC5" w:rsidRPr="00881071" w:rsidRDefault="002F4AC5" w:rsidP="002F4AC5">
      <w:pPr>
        <w:shd w:val="clear" w:color="auto" w:fill="FFFFFF"/>
        <w:jc w:val="center"/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МО «Фольклорно-хоровое пение» </w:t>
      </w:r>
    </w:p>
    <w:p w:rsidR="002F4AC5" w:rsidRPr="00F221F2" w:rsidRDefault="00881071" w:rsidP="002F4AC5">
      <w:pPr>
        <w:shd w:val="clear" w:color="auto" w:fill="FFFFFF"/>
        <w:jc w:val="center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с</w:t>
      </w:r>
      <w:r w:rsidR="005372A0" w:rsidRPr="00F221F2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екция «Музыкальный фольклор» 15</w:t>
      </w:r>
      <w:r w:rsidR="002F4AC5" w:rsidRPr="00F221F2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.05.2024</w:t>
      </w:r>
      <w:r w:rsidR="002F4AC5" w:rsidRPr="00F221F2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</w:t>
      </w:r>
    </w:p>
    <w:p w:rsidR="002F4AC5" w:rsidRPr="002E1612" w:rsidRDefault="002F4AC5" w:rsidP="000B416C">
      <w:pPr>
        <w:shd w:val="clear" w:color="auto" w:fill="FFFFFF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E131C0" w:rsidRPr="00881071" w:rsidRDefault="00E131C0" w:rsidP="00E131C0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«Балалаечка </w:t>
      </w:r>
      <w:proofErr w:type="spellStart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мыя</w:t>
      </w:r>
      <w:proofErr w:type="spellEnd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» (плясовая) Смоленской области, </w:t>
      </w:r>
      <w:proofErr w:type="spellStart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Рославльского</w:t>
      </w:r>
      <w:proofErr w:type="spellEnd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района деревня </w:t>
      </w:r>
      <w:proofErr w:type="spellStart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Утехово</w:t>
      </w:r>
      <w:proofErr w:type="spellEnd"/>
    </w:p>
    <w:p w:rsidR="005521D4" w:rsidRPr="00881071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фольклорно-театральный коллектив «</w:t>
      </w:r>
      <w:proofErr w:type="spellStart"/>
      <w:r w:rsidR="005521D4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Еленка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»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Малышатки</w:t>
      </w:r>
      <w:proofErr w:type="spellEnd"/>
    </w:p>
    <w:p w:rsidR="00E131C0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Рогачева Наталья Николаевна</w:t>
      </w:r>
    </w:p>
    <w:p w:rsidR="00881071" w:rsidRDefault="00881071" w:rsidP="00881071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Концертмейстер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Рогачева Наталья Николаевна</w:t>
      </w:r>
    </w:p>
    <w:p w:rsidR="00E131C0" w:rsidRPr="00481C38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E131C0" w:rsidRPr="00881071" w:rsidRDefault="00E131C0" w:rsidP="00E131C0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«Скобаря» (частушки под гармонь) Смоленской области, </w:t>
      </w:r>
      <w:proofErr w:type="spellStart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Рославльского</w:t>
      </w:r>
      <w:proofErr w:type="spellEnd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района деревня </w:t>
      </w:r>
      <w:proofErr w:type="spellStart"/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Утехово</w:t>
      </w:r>
      <w:proofErr w:type="spellEnd"/>
    </w:p>
    <w:p w:rsidR="00E131C0" w:rsidRPr="00881071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фольклорно-театральный коллектив «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Еленка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» </w:t>
      </w:r>
    </w:p>
    <w:p w:rsidR="00247292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Рогачева Наталья Николаевна</w:t>
      </w:r>
    </w:p>
    <w:p w:rsidR="00881071" w:rsidRDefault="00881071" w:rsidP="00881071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Концертмейстер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Рогачева Наталья Николаевна</w:t>
      </w:r>
    </w:p>
    <w:p w:rsidR="00E131C0" w:rsidRPr="00481C38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16"/>
          <w:szCs w:val="16"/>
          <w:lang w:val="ru-RU" w:eastAsia="ru-RU"/>
        </w:rPr>
      </w:pPr>
    </w:p>
    <w:p w:rsidR="00E131C0" w:rsidRPr="00E131C0" w:rsidRDefault="00E131C0" w:rsidP="00E131C0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«Ой, рано-рано </w:t>
      </w:r>
      <w:proofErr w:type="spellStart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мыя</w:t>
      </w:r>
      <w:proofErr w:type="spellEnd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мама» (надельные частушки) Смоленской области, </w:t>
      </w:r>
      <w:proofErr w:type="spellStart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Рославльского</w:t>
      </w:r>
      <w:proofErr w:type="spellEnd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района деревня </w:t>
      </w:r>
      <w:proofErr w:type="spellStart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Утехово</w:t>
      </w:r>
      <w:proofErr w:type="spellEnd"/>
    </w:p>
    <w:p w:rsidR="00E131C0" w:rsidRPr="00881071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фольклорно-театральный коллектив «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Еленка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»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Малышатки</w:t>
      </w:r>
      <w:proofErr w:type="spellEnd"/>
    </w:p>
    <w:p w:rsidR="00247292" w:rsidRDefault="00881071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</w:t>
      </w:r>
      <w:r w:rsidR="00E131C0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Рогачева Наталья Николаевна</w:t>
      </w:r>
    </w:p>
    <w:p w:rsidR="00881071" w:rsidRDefault="00881071" w:rsidP="00881071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Концертмейстер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Рогачева Наталья Николаевна</w:t>
      </w:r>
    </w:p>
    <w:p w:rsidR="00E131C0" w:rsidRPr="00481C38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16"/>
          <w:szCs w:val="16"/>
          <w:lang w:val="ru-RU" w:eastAsia="ru-RU"/>
        </w:rPr>
      </w:pPr>
    </w:p>
    <w:p w:rsidR="00E131C0" w:rsidRP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4</w:t>
      </w:r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proofErr w:type="gramStart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Плясовая</w:t>
      </w:r>
      <w:proofErr w:type="gramEnd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на напев камаринской «Воскресенье против пятницы»</w:t>
      </w:r>
    </w:p>
    <w:p w:rsidR="00E131C0" w:rsidRPr="00881071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Исполняет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Кудренко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Милана </w:t>
      </w:r>
    </w:p>
    <w:p w:rsidR="00E131C0" w:rsidRPr="00881071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Руководитель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Изюмская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Инна Борисовна</w:t>
      </w:r>
    </w:p>
    <w:p w:rsidR="003B4A94" w:rsidRDefault="00E131C0" w:rsidP="00E131C0">
      <w:pPr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Концертмейстеры:  Орлов Александр Николаевич, </w:t>
      </w:r>
    </w:p>
    <w:p w:rsid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Изюмский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Александр Юрьевич, Николаев Сергей Викторович</w:t>
      </w:r>
    </w:p>
    <w:p w:rsidR="003B4A94" w:rsidRPr="00481C38" w:rsidRDefault="003B4A94" w:rsidP="00E131C0">
      <w:pPr>
        <w:tabs>
          <w:tab w:val="num" w:pos="0"/>
        </w:tabs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247292" w:rsidRP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5</w:t>
      </w: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Плясовая песня Волгоградской области «</w:t>
      </w:r>
      <w:proofErr w:type="spellStart"/>
      <w:proofErr w:type="gramStart"/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Э-ой</w:t>
      </w:r>
      <w:proofErr w:type="spellEnd"/>
      <w:proofErr w:type="gramEnd"/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при </w:t>
      </w:r>
      <w:proofErr w:type="spellStart"/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далинушке</w:t>
      </w:r>
      <w:proofErr w:type="spellEnd"/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»</w:t>
      </w:r>
    </w:p>
    <w:p w:rsidR="00247292" w:rsidRPr="00881071" w:rsidRDefault="00247292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Исполняет фольклорный ансамбль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2 класса</w:t>
      </w:r>
    </w:p>
    <w:p w:rsidR="00247292" w:rsidRPr="00881071" w:rsidRDefault="00247292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Озолина Маргарита Валентиновна</w:t>
      </w:r>
    </w:p>
    <w:p w:rsidR="002E1612" w:rsidRDefault="002E1612" w:rsidP="002E1612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E1612" w:rsidRDefault="002E1612" w:rsidP="002E1612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3B4A94" w:rsidRPr="00481C38" w:rsidRDefault="003B4A94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E131C0" w:rsidRP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6</w:t>
      </w:r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РНП «Ой, вставала я </w:t>
      </w:r>
      <w:proofErr w:type="spellStart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ранёшенько</w:t>
      </w:r>
      <w:proofErr w:type="spellEnd"/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»</w:t>
      </w:r>
    </w:p>
    <w:p w:rsidR="00E131C0" w:rsidRPr="00881071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Исполняет Екатерина Воробьева </w:t>
      </w:r>
    </w:p>
    <w:p w:rsidR="00E131C0" w:rsidRPr="00881071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Руководитель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Изюмская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Инна Борисовна</w:t>
      </w:r>
    </w:p>
    <w:p w:rsidR="003B4A94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Концертмейстеры:  Орлов Александр Николаевич, </w:t>
      </w:r>
    </w:p>
    <w:p w:rsidR="00A36AFF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Изюмский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Александр Юрьевич, Николаев Сергей Викторович</w:t>
      </w:r>
    </w:p>
    <w:p w:rsidR="003B4A94" w:rsidRPr="00481C38" w:rsidRDefault="003B4A9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18"/>
          <w:szCs w:val="18"/>
          <w:lang w:val="ru-RU" w:eastAsia="ru-RU"/>
        </w:rPr>
      </w:pPr>
    </w:p>
    <w:p w:rsidR="00247292" w:rsidRPr="00881071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7</w:t>
      </w:r>
      <w:r w:rsidR="000D0065"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proofErr w:type="spellStart"/>
      <w:r w:rsidR="00247292"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Волочебная</w:t>
      </w:r>
      <w:proofErr w:type="spellEnd"/>
      <w:r w:rsidR="00247292"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песня Смоленской области</w:t>
      </w:r>
    </w:p>
    <w:p w:rsidR="00247292" w:rsidRPr="00881071" w:rsidRDefault="00247292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фольклорный ансамбль «Васильки»</w:t>
      </w:r>
    </w:p>
    <w:p w:rsidR="00247292" w:rsidRPr="00881071" w:rsidRDefault="00247292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Руководитель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Изюмская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Инна Борисовна</w:t>
      </w:r>
    </w:p>
    <w:p w:rsidR="003B4A94" w:rsidRDefault="00247292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Концертмейстеры:  Орлов Александр Николаевич, </w:t>
      </w:r>
    </w:p>
    <w:p w:rsidR="00247292" w:rsidRDefault="00247292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Изюмский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Александр Юрьевич, Николаев Сергей Викторович</w:t>
      </w:r>
    </w:p>
    <w:p w:rsidR="003B4A94" w:rsidRPr="00481C38" w:rsidRDefault="003B4A9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017205" w:rsidRP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8</w:t>
      </w:r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r w:rsidR="000D0065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Кадрильная песня Смоленской области «В хороводе были мы» </w:t>
      </w:r>
    </w:p>
    <w:p w:rsidR="000D0065" w:rsidRPr="00881071" w:rsidRDefault="000D0065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фольклорный ансамбль «Васильки»</w:t>
      </w:r>
    </w:p>
    <w:p w:rsidR="000D0065" w:rsidRPr="00881071" w:rsidRDefault="000D0065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</w:t>
      </w:r>
      <w:r w:rsidR="00B67C3D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водитель </w:t>
      </w:r>
      <w:proofErr w:type="spellStart"/>
      <w:r w:rsidR="00B67C3D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Изюмская</w:t>
      </w:r>
      <w:proofErr w:type="spellEnd"/>
      <w:r w:rsidR="00B67C3D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Инна Борисовна</w:t>
      </w:r>
    </w:p>
    <w:p w:rsidR="003B4A94" w:rsidRDefault="000D0065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</w:t>
      </w:r>
      <w:r w:rsidR="00B67C3D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ы: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Орлов Александр Николаевич</w:t>
      </w:r>
      <w:r w:rsidR="00B67C3D"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0D0065" w:rsidRDefault="00B67C3D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Изюмский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Александр Юрьевич, Николаев Сергей Викторович</w:t>
      </w:r>
    </w:p>
    <w:p w:rsidR="00481C38" w:rsidRPr="00881071" w:rsidRDefault="00481C38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</w:p>
    <w:p w:rsidR="00247292" w:rsidRPr="00E131C0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lastRenderedPageBreak/>
        <w:t>9</w:t>
      </w:r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r w:rsidR="006F0686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Плясовая песня «Травы мои травы»</w:t>
      </w:r>
    </w:p>
    <w:p w:rsidR="006F0686" w:rsidRPr="00881071" w:rsidRDefault="006F0686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дуэт Лагутина Варвара, Микулич Дмитрий</w:t>
      </w:r>
    </w:p>
    <w:p w:rsidR="006F0686" w:rsidRPr="00881071" w:rsidRDefault="006F0686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Озолина Маргарита Валентиновна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3B4A94" w:rsidRPr="00481C38" w:rsidRDefault="003B4A94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C85F7A" w:rsidRP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1</w:t>
      </w:r>
      <w:r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0</w:t>
      </w:r>
      <w:r w:rsidR="000E024F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</w:t>
      </w:r>
      <w:r w:rsidR="00247292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Р.н.п. «Двор широк двор»</w:t>
      </w:r>
    </w:p>
    <w:p w:rsidR="00247292" w:rsidRPr="00881071" w:rsidRDefault="00247292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Исполняет </w:t>
      </w:r>
      <w:proofErr w:type="spellStart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Затюпо</w:t>
      </w:r>
      <w:proofErr w:type="spellEnd"/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 Алиса</w:t>
      </w:r>
    </w:p>
    <w:p w:rsidR="00247292" w:rsidRPr="00881071" w:rsidRDefault="00247292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Преподаватель Озолина Маргарита Валентиновна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E131C0" w:rsidRPr="00481C38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5521D4" w:rsidRPr="00E131C0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11. </w:t>
      </w:r>
      <w:proofErr w:type="spellStart"/>
      <w:proofErr w:type="gramStart"/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Святковский</w:t>
      </w:r>
      <w:proofErr w:type="spellEnd"/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</w:t>
      </w:r>
      <w:proofErr w:type="spellStart"/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карагод</w:t>
      </w:r>
      <w:proofErr w:type="spellEnd"/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Смоленской области «И у наших у ворот»</w:t>
      </w:r>
      <w:proofErr w:type="gramEnd"/>
    </w:p>
    <w:p w:rsidR="005521D4" w:rsidRPr="00E131C0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Исполняет фольклорный ансамбль </w:t>
      </w:r>
      <w:r w:rsidRPr="00E131C0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«Перезвон»</w:t>
      </w:r>
    </w:p>
    <w:p w:rsidR="005521D4" w:rsidRPr="00E131C0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Орлова Елена Олеговна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E131C0" w:rsidRPr="00481C38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5521D4" w:rsidRPr="00881071" w:rsidRDefault="006F0686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13.</w:t>
      </w:r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В</w:t>
      </w:r>
      <w:r w:rsidR="005521D4"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есенний хоровод Смоленской области «Я по лугу гуляла»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Исполняет фольклорный ансамбль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«Перезвон»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Орлова Елена Олеговна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E131C0" w:rsidRPr="00481C38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5521D4" w:rsidRPr="00E131C0" w:rsidRDefault="006F0686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14</w:t>
      </w:r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. Хороводная песня Алтайского края «Да </w:t>
      </w:r>
      <w:proofErr w:type="gramStart"/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во</w:t>
      </w:r>
      <w:proofErr w:type="gramEnd"/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 xml:space="preserve"> горнице»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Исполняет фольклорный ансамбль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«Перезвон»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Орлова Елена Олеговна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D30A42" w:rsidRDefault="00D30A42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</w:p>
    <w:p w:rsidR="00E131C0" w:rsidRPr="00E131C0" w:rsidRDefault="00E131C0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1</w:t>
      </w:r>
      <w:r w:rsidR="006F0686" w:rsidRPr="00E131C0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5</w:t>
      </w:r>
      <w:r w:rsidR="006F0686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. Лирическая песня Саратовской области «Среди лип густых»</w:t>
      </w:r>
    </w:p>
    <w:p w:rsidR="006F0686" w:rsidRPr="00881071" w:rsidRDefault="006F0686" w:rsidP="00E131C0">
      <w:pPr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Макаренкова Виктория</w:t>
      </w:r>
    </w:p>
    <w:p w:rsidR="006F0686" w:rsidRPr="00881071" w:rsidRDefault="006F0686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Преподаватель Озолина Маргарита Валентиновна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E131C0" w:rsidRPr="00481C38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6F0686" w:rsidRPr="00881071" w:rsidRDefault="006F0686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16. Казачья песня «Шёл казак»</w:t>
      </w:r>
    </w:p>
    <w:p w:rsidR="006F0686" w:rsidRPr="00881071" w:rsidRDefault="006F0686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Исполняет дуэт Лагутина Дарья, Степанова Варвара</w:t>
      </w:r>
    </w:p>
    <w:p w:rsidR="006F0686" w:rsidRPr="00881071" w:rsidRDefault="006F0686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Озолина Маргарита Валентиновна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p w:rsidR="00E131C0" w:rsidRPr="00481C38" w:rsidRDefault="00E131C0" w:rsidP="00E131C0">
      <w:pPr>
        <w:pStyle w:val="a4"/>
        <w:shd w:val="clear" w:color="auto" w:fill="FFFFFF"/>
        <w:tabs>
          <w:tab w:val="num" w:pos="0"/>
        </w:tabs>
        <w:ind w:left="0"/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5521D4" w:rsidRPr="00E131C0" w:rsidRDefault="006F0686" w:rsidP="00E131C0">
      <w:pPr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17</w:t>
      </w:r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. Лирическая песня Смоленской области «Развяжите мои крылья»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Исполняет образцовый коллектив фольклорный ансамбль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«Добро»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Озолина Маргарита Валентиновна</w:t>
      </w:r>
    </w:p>
    <w:p w:rsidR="00F221F2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 w:rsidR="00F221F2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5521D4" w:rsidRDefault="00F221F2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</w:t>
      </w:r>
      <w:r w:rsidR="002D6509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Степанцов Дмитрий Сергеевич </w:t>
      </w:r>
    </w:p>
    <w:p w:rsidR="00E131C0" w:rsidRPr="00481C38" w:rsidRDefault="00E131C0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16"/>
          <w:szCs w:val="16"/>
          <w:lang w:val="ru-RU" w:eastAsia="ru-RU"/>
        </w:rPr>
      </w:pPr>
    </w:p>
    <w:p w:rsidR="005521D4" w:rsidRPr="00E131C0" w:rsidRDefault="006F0686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</w:pPr>
      <w:r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18</w:t>
      </w:r>
      <w:r w:rsidR="005521D4" w:rsidRPr="00E131C0">
        <w:rPr>
          <w:rFonts w:ascii="Times New Roman" w:eastAsia="Times New Roman" w:hAnsi="Times New Roman"/>
          <w:b/>
          <w:color w:val="2C2D2E"/>
          <w:sz w:val="28"/>
          <w:szCs w:val="28"/>
          <w:lang w:val="ru-RU" w:eastAsia="ru-RU"/>
        </w:rPr>
        <w:t>. Музыка Г. Заволокина, слова Н. Рубцова « Зимняя песня»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bCs/>
          <w:color w:val="2C2D2E"/>
          <w:sz w:val="28"/>
          <w:szCs w:val="28"/>
          <w:lang w:val="ru-RU" w:eastAsia="ru-RU"/>
        </w:rPr>
        <w:t xml:space="preserve">Исполняет образцовый коллектив фольклорный ансамбль </w:t>
      </w: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«Добро»</w:t>
      </w:r>
    </w:p>
    <w:p w:rsidR="005521D4" w:rsidRPr="00881071" w:rsidRDefault="005521D4" w:rsidP="00E131C0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Руководитель Озолина Маргарита Валентиновна</w:t>
      </w:r>
    </w:p>
    <w:p w:rsidR="002D6509" w:rsidRDefault="002D6509" w:rsidP="002D6509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 w:rsidRPr="00881071"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>Концертмейстер Орлов Александр Николаевич</w:t>
      </w: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, </w:t>
      </w:r>
    </w:p>
    <w:p w:rsidR="005521D4" w:rsidRPr="00881071" w:rsidRDefault="002D6509" w:rsidP="002E1612">
      <w:pPr>
        <w:shd w:val="clear" w:color="auto" w:fill="FFFFFF"/>
        <w:tabs>
          <w:tab w:val="num" w:pos="0"/>
        </w:tabs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2C2D2E"/>
          <w:sz w:val="28"/>
          <w:szCs w:val="28"/>
          <w:lang w:val="ru-RU" w:eastAsia="ru-RU"/>
        </w:rPr>
        <w:t xml:space="preserve">Николаев Сергей Викторович, Степанцов Дмитрий Сергеевич </w:t>
      </w:r>
    </w:p>
    <w:sectPr w:rsidR="005521D4" w:rsidRPr="00881071" w:rsidSect="00481C38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719"/>
    <w:multiLevelType w:val="hybridMultilevel"/>
    <w:tmpl w:val="4C8C27AE"/>
    <w:lvl w:ilvl="0" w:tplc="0BFC0E7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6A73E7"/>
    <w:multiLevelType w:val="multilevel"/>
    <w:tmpl w:val="51DA9E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60BCE"/>
    <w:multiLevelType w:val="multilevel"/>
    <w:tmpl w:val="449EC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8437F"/>
    <w:multiLevelType w:val="multilevel"/>
    <w:tmpl w:val="7040C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F3C40"/>
    <w:multiLevelType w:val="multilevel"/>
    <w:tmpl w:val="6A221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525CAC"/>
    <w:multiLevelType w:val="hybridMultilevel"/>
    <w:tmpl w:val="EEF6DA1E"/>
    <w:lvl w:ilvl="0" w:tplc="A8A689AC">
      <w:start w:val="12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B416C"/>
    <w:rsid w:val="000163B8"/>
    <w:rsid w:val="00017205"/>
    <w:rsid w:val="00042BBC"/>
    <w:rsid w:val="000B416C"/>
    <w:rsid w:val="000D0065"/>
    <w:rsid w:val="000D306D"/>
    <w:rsid w:val="000E024F"/>
    <w:rsid w:val="001174CD"/>
    <w:rsid w:val="00161736"/>
    <w:rsid w:val="00247292"/>
    <w:rsid w:val="002D6509"/>
    <w:rsid w:val="002E1612"/>
    <w:rsid w:val="002F4AC5"/>
    <w:rsid w:val="00362C4F"/>
    <w:rsid w:val="003A05FF"/>
    <w:rsid w:val="003B4A94"/>
    <w:rsid w:val="00481C38"/>
    <w:rsid w:val="0052754D"/>
    <w:rsid w:val="005372A0"/>
    <w:rsid w:val="005521D4"/>
    <w:rsid w:val="0065620A"/>
    <w:rsid w:val="006F0686"/>
    <w:rsid w:val="00742703"/>
    <w:rsid w:val="007F0F04"/>
    <w:rsid w:val="00813D04"/>
    <w:rsid w:val="00857296"/>
    <w:rsid w:val="00881071"/>
    <w:rsid w:val="009507E0"/>
    <w:rsid w:val="00A36AFF"/>
    <w:rsid w:val="00B67C3D"/>
    <w:rsid w:val="00BB228E"/>
    <w:rsid w:val="00C85F7A"/>
    <w:rsid w:val="00D30A42"/>
    <w:rsid w:val="00D93A13"/>
    <w:rsid w:val="00DC3D0A"/>
    <w:rsid w:val="00E066AD"/>
    <w:rsid w:val="00E131C0"/>
    <w:rsid w:val="00EF3909"/>
    <w:rsid w:val="00F2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1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31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1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1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1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1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1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1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1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1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41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31C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31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31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31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131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31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31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31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31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31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131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131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131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131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131C0"/>
    <w:rPr>
      <w:b/>
      <w:bCs/>
    </w:rPr>
  </w:style>
  <w:style w:type="character" w:styleId="aa">
    <w:name w:val="Emphasis"/>
    <w:basedOn w:val="a0"/>
    <w:uiPriority w:val="20"/>
    <w:qFormat/>
    <w:rsid w:val="00E131C0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131C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131C0"/>
    <w:rPr>
      <w:i/>
    </w:rPr>
  </w:style>
  <w:style w:type="character" w:customStyle="1" w:styleId="22">
    <w:name w:val="Цитата 2 Знак"/>
    <w:basedOn w:val="a0"/>
    <w:link w:val="21"/>
    <w:uiPriority w:val="29"/>
    <w:rsid w:val="00E131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131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131C0"/>
    <w:rPr>
      <w:b/>
      <w:i/>
      <w:sz w:val="24"/>
    </w:rPr>
  </w:style>
  <w:style w:type="character" w:styleId="ae">
    <w:name w:val="Subtle Emphasis"/>
    <w:uiPriority w:val="19"/>
    <w:qFormat/>
    <w:rsid w:val="00E131C0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131C0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131C0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131C0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131C0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131C0"/>
    <w:pPr>
      <w:outlineLvl w:val="9"/>
    </w:pPr>
  </w:style>
  <w:style w:type="character" w:styleId="af4">
    <w:name w:val="FollowedHyperlink"/>
    <w:basedOn w:val="a0"/>
    <w:uiPriority w:val="99"/>
    <w:semiHidden/>
    <w:unhideWhenUsed/>
    <w:rsid w:val="00D30A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4D7A3-A185-4321-8D43-1779F084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2024-04-30T10:51:00Z</dcterms:created>
  <dcterms:modified xsi:type="dcterms:W3CDTF">2024-06-12T18:22:00Z</dcterms:modified>
</cp:coreProperties>
</file>