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67" w:rsidRDefault="00483797" w:rsidP="00280F67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3797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«ДЕТСКАЯ МУЗЫКАЛЬНАЯ ШКОЛА №1 ИМ. М.И.ГЛИНКИ» ГОРОДА СМОЛЕНСКА</w:t>
      </w:r>
    </w:p>
    <w:p w:rsidR="00483797" w:rsidRPr="00173747" w:rsidRDefault="00483797" w:rsidP="0048379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ПРОГРАММА УРОКА-КОНЦЕРТА </w:t>
      </w:r>
    </w:p>
    <w:p w:rsidR="00483797" w:rsidRPr="009739B0" w:rsidRDefault="00483797" w:rsidP="0048379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«МУЗЫКАЛЬНАЯ МЕТЕЛЬ</w:t>
      </w:r>
      <w:r w:rsidRPr="009739B0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483797" w:rsidRPr="009739B0" w:rsidRDefault="00483797" w:rsidP="0048379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39B0">
        <w:rPr>
          <w:rFonts w:ascii="Times New Roman" w:eastAsia="Calibri" w:hAnsi="Times New Roman" w:cs="Times New Roman"/>
          <w:b/>
          <w:sz w:val="20"/>
          <w:szCs w:val="20"/>
        </w:rPr>
        <w:t>МБДОУ «ДЕТСКИЙ САД № 1</w:t>
      </w:r>
      <w:r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Pr="009739B0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</w:p>
    <w:p w:rsidR="00005D29" w:rsidRPr="00F23A78" w:rsidRDefault="00483797" w:rsidP="00F23A7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17</w:t>
      </w:r>
      <w:r w:rsidRPr="009739B0">
        <w:rPr>
          <w:rFonts w:ascii="Times New Roman" w:eastAsia="Calibri" w:hAnsi="Times New Roman" w:cs="Times New Roman"/>
          <w:b/>
          <w:sz w:val="20"/>
          <w:szCs w:val="20"/>
        </w:rPr>
        <w:t xml:space="preserve">.02.2023 </w:t>
      </w:r>
      <w:bookmarkStart w:id="0" w:name="_GoBack"/>
    </w:p>
    <w:p w:rsidR="00005D29" w:rsidRPr="00F23A78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A78DC" w:rsidRPr="00F23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Т.Смирнова </w:t>
      </w:r>
      <w:r w:rsidR="00005D29" w:rsidRPr="00F23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«Утро в лесу»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Яснецова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Элисса</w:t>
      </w:r>
      <w:proofErr w:type="spellEnd"/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Богорад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Л.А.)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2.С.Майкапар «Мимолётное виденье</w:t>
      </w:r>
      <w:r w:rsidR="00005D29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005D29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Яковлева Ольга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005D29" w:rsidRPr="00CD76A5" w:rsidRDefault="00005D29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С.Лессер «Выходной день»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Орлов Даниил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Л.А.)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4.В.Моцарт «Те</w:t>
      </w:r>
      <w:r w:rsidR="00005D29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 из симфонии» </w:t>
      </w: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 дуэт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Маханькова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и </w:t>
      </w:r>
      <w:proofErr w:type="spellStart"/>
      <w:r w:rsidR="00005D29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Маханькова</w:t>
      </w:r>
      <w:proofErr w:type="spellEnd"/>
      <w:r w:rsidR="00005D29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Кира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Мальцева М.Г.)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5.Л.Лоншампт-Друшкевичова</w:t>
      </w:r>
      <w:r w:rsidR="001F6FFB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</w:t>
      </w:r>
      <w:r w:rsidR="00005D29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лька»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Русьянова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Орлова И.В.)</w:t>
      </w:r>
    </w:p>
    <w:p w:rsidR="00005D29" w:rsidRPr="00CD76A5" w:rsidRDefault="00CD76A5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005D29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Вольф «Ветерок»</w:t>
      </w:r>
    </w:p>
    <w:p w:rsidR="00005D29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Рыжкова Услада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Рогова С.А.)</w:t>
      </w:r>
    </w:p>
    <w:p w:rsidR="00005D29" w:rsidRPr="00CD76A5" w:rsidRDefault="00CD76A5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005D29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Ф.Бейер «Грустная мелодия»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Бычкова Юлия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Рогова С.А.)</w:t>
      </w:r>
    </w:p>
    <w:p w:rsidR="00CD76A5" w:rsidRPr="00CD76A5" w:rsidRDefault="00CD76A5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8.С.Майкапар «Капельки»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Кондрашова Анастасия  </w:t>
      </w:r>
    </w:p>
    <w:p w:rsidR="001F6FFB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Андронова И.М.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D76A5" w:rsidRPr="00CD76A5" w:rsidRDefault="00CD76A5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9.Спадавеккиа «Добрый жук»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Иванов Миша</w:t>
      </w:r>
      <w:r w:rsidR="001F6FFB"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6FFB" w:rsidRPr="00CD76A5" w:rsidRDefault="001F6FFB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Н.М.)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10.Н.Бог</w:t>
      </w:r>
      <w:r w:rsidR="00CD76A5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ословский «Грустный рассказ»</w:t>
      </w:r>
    </w:p>
    <w:p w:rsidR="001F6FFB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Бондарева И.А., Рогова С.А.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CD76A5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Б.Савельев </w:t>
      </w:r>
      <w:r w:rsidR="00293543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«Песенка кота Леопольда</w:t>
      </w:r>
      <w:r w:rsidR="00CD76A5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D76A5" w:rsidRPr="00CD76A5" w:rsidRDefault="009A78DC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Иванов Миша (преподаватель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Н.М.)</w:t>
      </w:r>
    </w:p>
    <w:p w:rsidR="00CD76A5" w:rsidRPr="00CD76A5" w:rsidRDefault="00293543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280F67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Н.Торопова «Фи</w:t>
      </w:r>
      <w:r w:rsidR="00CD76A5"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олетовая ночь, розовый рассвет»</w:t>
      </w:r>
    </w:p>
    <w:p w:rsidR="00CD76A5" w:rsidRPr="00CD76A5" w:rsidRDefault="00280F67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дуэт Виноградова Виктория, Рыжкова Услада </w:t>
      </w:r>
    </w:p>
    <w:p w:rsidR="00293543" w:rsidRPr="00CD76A5" w:rsidRDefault="00280F67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Рогова С.А.)</w:t>
      </w:r>
    </w:p>
    <w:p w:rsidR="00CD76A5" w:rsidRPr="00CD76A5" w:rsidRDefault="00CD76A5" w:rsidP="00CD76A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13.Л.Марченко «Бал»</w:t>
      </w:r>
    </w:p>
    <w:p w:rsidR="00CD76A5" w:rsidRPr="00CD76A5" w:rsidRDefault="006A0118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Джикипбаева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</w:t>
      </w:r>
    </w:p>
    <w:p w:rsidR="006A0118" w:rsidRDefault="006A0118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Носова С.А., концертмейстер </w:t>
      </w:r>
      <w:proofErr w:type="spellStart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 w:rsidRPr="00CD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Л.А.)</w:t>
      </w:r>
    </w:p>
    <w:p w:rsidR="00F23A78" w:rsidRPr="00CD76A5" w:rsidRDefault="00F23A78" w:rsidP="00CD76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8DC" w:rsidRPr="00F23A78" w:rsidRDefault="00483797" w:rsidP="00F23A78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CD76A5">
        <w:rPr>
          <w:rFonts w:ascii="Times New Roman" w:hAnsi="Times New Roman" w:cs="Times New Roman"/>
          <w:sz w:val="28"/>
          <w:szCs w:val="28"/>
        </w:rPr>
        <w:t>Ответственная и ведущая Рогова С.А.</w:t>
      </w:r>
      <w:bookmarkEnd w:id="0"/>
    </w:p>
    <w:sectPr w:rsidR="009A78DC" w:rsidRPr="00F23A78" w:rsidSect="00F23A7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FFB"/>
    <w:rsid w:val="00005D29"/>
    <w:rsid w:val="001F6FFB"/>
    <w:rsid w:val="00280F67"/>
    <w:rsid w:val="00293543"/>
    <w:rsid w:val="0039520B"/>
    <w:rsid w:val="00483797"/>
    <w:rsid w:val="005E0AD7"/>
    <w:rsid w:val="006A0118"/>
    <w:rsid w:val="009A78DC"/>
    <w:rsid w:val="00AD0B73"/>
    <w:rsid w:val="00B73871"/>
    <w:rsid w:val="00CD76A5"/>
    <w:rsid w:val="00E339C2"/>
    <w:rsid w:val="00F2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0F67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5</cp:revision>
  <cp:lastPrinted>2008-01-01T00:58:00Z</cp:lastPrinted>
  <dcterms:created xsi:type="dcterms:W3CDTF">2007-12-31T22:57:00Z</dcterms:created>
  <dcterms:modified xsi:type="dcterms:W3CDTF">2023-06-21T16:16:00Z</dcterms:modified>
</cp:coreProperties>
</file>