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2C" w:rsidRDefault="00A51A28" w:rsidP="00A66A8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1A28">
        <w:rPr>
          <w:rFonts w:ascii="Times New Roman" w:hAnsi="Times New Roman" w:cs="Times New Roman"/>
          <w:b/>
          <w:sz w:val="26"/>
          <w:szCs w:val="26"/>
        </w:rPr>
        <w:t>Муниципальное бюджетное учреждение дополнительного образования</w:t>
      </w:r>
      <w:r w:rsidR="00CF003E" w:rsidRPr="00A51A28">
        <w:rPr>
          <w:rFonts w:ascii="Times New Roman" w:hAnsi="Times New Roman" w:cs="Times New Roman"/>
          <w:b/>
          <w:sz w:val="26"/>
          <w:szCs w:val="26"/>
        </w:rPr>
        <w:t xml:space="preserve"> «Детская музыкальная школа №1 имени М.И. Глинки» </w:t>
      </w:r>
      <w:r w:rsidR="0090242C" w:rsidRPr="00A51A28">
        <w:rPr>
          <w:rFonts w:ascii="Times New Roman" w:hAnsi="Times New Roman" w:cs="Times New Roman"/>
          <w:b/>
          <w:sz w:val="26"/>
          <w:szCs w:val="26"/>
        </w:rPr>
        <w:t>города Смоленска</w:t>
      </w:r>
    </w:p>
    <w:p w:rsidR="00A51A28" w:rsidRPr="00A51A28" w:rsidRDefault="00A51A28" w:rsidP="00A66A8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746" w:rsidRPr="00A51A28" w:rsidRDefault="0090242C" w:rsidP="00A66A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</w:rPr>
        <w:t xml:space="preserve">Фольклорный праздник </w:t>
      </w:r>
      <w:r w:rsidR="00B27746" w:rsidRPr="00A51A28">
        <w:rPr>
          <w:rFonts w:ascii="Times New Roman" w:hAnsi="Times New Roman" w:cs="Times New Roman"/>
          <w:b/>
          <w:sz w:val="28"/>
          <w:szCs w:val="28"/>
        </w:rPr>
        <w:t>«Осенины»</w:t>
      </w:r>
    </w:p>
    <w:p w:rsidR="0090242C" w:rsidRPr="00A51A28" w:rsidRDefault="0090242C" w:rsidP="00A66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</w:rPr>
        <w:t>в рамках проекта «Наследие народного календаря»</w:t>
      </w:r>
    </w:p>
    <w:p w:rsidR="003C7C3B" w:rsidRDefault="0090242C" w:rsidP="00A66A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</w:rPr>
        <w:t xml:space="preserve">20 октября 2021 года </w:t>
      </w:r>
    </w:p>
    <w:p w:rsidR="0090242C" w:rsidRPr="00A51A28" w:rsidRDefault="0090242C" w:rsidP="00A66A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</w:rPr>
        <w:t xml:space="preserve">Концертный зал 18.30 </w:t>
      </w:r>
    </w:p>
    <w:p w:rsidR="0090242C" w:rsidRPr="00A51A28" w:rsidRDefault="0090242C" w:rsidP="00A66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1453" w:rsidRPr="00A51A28" w:rsidRDefault="00A66A83" w:rsidP="00A66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</w:rPr>
        <w:t>Программа</w:t>
      </w:r>
      <w:r w:rsidR="0090242C"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мероприятия</w:t>
      </w:r>
    </w:p>
    <w:p w:rsidR="00B27746" w:rsidRPr="00A51A28" w:rsidRDefault="00B27746" w:rsidP="00A66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0DFB" w:rsidRPr="00A51A28" w:rsidRDefault="00B27746" w:rsidP="0090242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</w:t>
      </w:r>
      <w:r w:rsidR="00A62F9D"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ая</w:t>
      </w: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60DFB" w:rsidRPr="00A51A28" w:rsidRDefault="00B27746" w:rsidP="00260DF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 xml:space="preserve">Дорогие наши друзья, добрый вечер. Сегодня мы собрались с </w:t>
      </w:r>
      <w:r w:rsidR="00260DFB" w:rsidRPr="00A51A28">
        <w:rPr>
          <w:rFonts w:ascii="Times New Roman" w:hAnsi="Times New Roman" w:cs="Times New Roman"/>
          <w:sz w:val="28"/>
          <w:szCs w:val="28"/>
        </w:rPr>
        <w:t>В</w:t>
      </w:r>
      <w:r w:rsidRPr="00A51A28">
        <w:rPr>
          <w:rFonts w:ascii="Times New Roman" w:hAnsi="Times New Roman" w:cs="Times New Roman"/>
          <w:sz w:val="28"/>
          <w:szCs w:val="28"/>
        </w:rPr>
        <w:t xml:space="preserve">ами, чтобы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вспомнить</w:t>
      </w:r>
      <w:r w:rsidRPr="00A51A28">
        <w:rPr>
          <w:rFonts w:ascii="Times New Roman" w:hAnsi="Times New Roman" w:cs="Times New Roman"/>
          <w:sz w:val="28"/>
          <w:szCs w:val="28"/>
        </w:rPr>
        <w:t xml:space="preserve"> и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постараться восстановить в памяти</w:t>
      </w:r>
      <w:r w:rsidR="00260DFB" w:rsidRPr="00A51A28">
        <w:rPr>
          <w:rFonts w:ascii="Times New Roman" w:hAnsi="Times New Roman" w:cs="Times New Roman"/>
          <w:sz w:val="28"/>
          <w:szCs w:val="28"/>
        </w:rPr>
        <w:t xml:space="preserve"> (иным</w:t>
      </w:r>
      <w:r w:rsidRPr="00A51A28">
        <w:rPr>
          <w:rFonts w:ascii="Times New Roman" w:hAnsi="Times New Roman" w:cs="Times New Roman"/>
          <w:sz w:val="28"/>
          <w:szCs w:val="28"/>
        </w:rPr>
        <w:t xml:space="preserve"> слов</w:t>
      </w:r>
      <w:r w:rsidR="00260DFB" w:rsidRPr="00A51A28">
        <w:rPr>
          <w:rFonts w:ascii="Times New Roman" w:hAnsi="Times New Roman" w:cs="Times New Roman"/>
          <w:sz w:val="28"/>
          <w:szCs w:val="28"/>
        </w:rPr>
        <w:t>о</w:t>
      </w:r>
      <w:r w:rsidRPr="00A51A28">
        <w:rPr>
          <w:rFonts w:ascii="Times New Roman" w:hAnsi="Times New Roman" w:cs="Times New Roman"/>
          <w:sz w:val="28"/>
          <w:szCs w:val="28"/>
        </w:rPr>
        <w:t>м</w:t>
      </w:r>
      <w:r w:rsidR="00260DFB" w:rsidRPr="00A51A28">
        <w:rPr>
          <w:rFonts w:ascii="Times New Roman" w:hAnsi="Times New Roman" w:cs="Times New Roman"/>
          <w:sz w:val="28"/>
          <w:szCs w:val="28"/>
        </w:rPr>
        <w:t xml:space="preserve"> –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реконструировать</w:t>
      </w:r>
      <w:r w:rsidR="00260DFB" w:rsidRPr="00A51A28">
        <w:rPr>
          <w:rFonts w:ascii="Times New Roman" w:hAnsi="Times New Roman" w:cs="Times New Roman"/>
          <w:sz w:val="28"/>
          <w:szCs w:val="28"/>
        </w:rPr>
        <w:t>)</w:t>
      </w:r>
      <w:r w:rsidRPr="00A51A28">
        <w:rPr>
          <w:rFonts w:ascii="Times New Roman" w:hAnsi="Times New Roman" w:cs="Times New Roman"/>
          <w:sz w:val="28"/>
          <w:szCs w:val="28"/>
        </w:rPr>
        <w:t xml:space="preserve"> один из самых важнейших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праздников</w:t>
      </w:r>
      <w:r w:rsidRPr="00A51A28">
        <w:rPr>
          <w:rFonts w:ascii="Times New Roman" w:hAnsi="Times New Roman" w:cs="Times New Roman"/>
          <w:sz w:val="28"/>
          <w:szCs w:val="28"/>
        </w:rPr>
        <w:t xml:space="preserve"> традиционного народного календаря</w:t>
      </w:r>
      <w:r w:rsidR="00260DFB" w:rsidRPr="00A51A28">
        <w:rPr>
          <w:rFonts w:ascii="Times New Roman" w:hAnsi="Times New Roman" w:cs="Times New Roman"/>
          <w:sz w:val="28"/>
          <w:szCs w:val="28"/>
        </w:rPr>
        <w:t xml:space="preserve"> –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праздник</w:t>
      </w:r>
      <w:r w:rsidRPr="00A51A28">
        <w:rPr>
          <w:rFonts w:ascii="Times New Roman" w:hAnsi="Times New Roman" w:cs="Times New Roman"/>
          <w:sz w:val="28"/>
          <w:szCs w:val="28"/>
        </w:rPr>
        <w:t xml:space="preserve">,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который был посвящен завершению трудовых осенних работ по сбору урожая</w:t>
      </w:r>
      <w:r w:rsidRPr="00A51A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8BC" w:rsidRPr="00A51A28" w:rsidRDefault="00B27746" w:rsidP="00260DF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 xml:space="preserve">Всем нам хорошо известно, что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носители</w:t>
      </w:r>
      <w:r w:rsidRPr="00A51A28">
        <w:rPr>
          <w:rFonts w:ascii="Times New Roman" w:hAnsi="Times New Roman" w:cs="Times New Roman"/>
          <w:sz w:val="28"/>
          <w:szCs w:val="28"/>
        </w:rPr>
        <w:t xml:space="preserve"> традиционной культуры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наделяли</w:t>
      </w:r>
      <w:r w:rsidRPr="00A51A28">
        <w:rPr>
          <w:rFonts w:ascii="Times New Roman" w:hAnsi="Times New Roman" w:cs="Times New Roman"/>
          <w:sz w:val="28"/>
          <w:szCs w:val="28"/>
        </w:rPr>
        <w:t xml:space="preserve"> времена года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родственными гендерно-возрастными отношениями</w:t>
      </w:r>
      <w:r w:rsidRPr="00A51A28">
        <w:rPr>
          <w:rFonts w:ascii="Times New Roman" w:hAnsi="Times New Roman" w:cs="Times New Roman"/>
          <w:sz w:val="28"/>
          <w:szCs w:val="28"/>
        </w:rPr>
        <w:t xml:space="preserve"> человеческой жизни. Так, например,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Зима</w:t>
      </w:r>
      <w:r w:rsidRPr="00A51A28">
        <w:rPr>
          <w:rFonts w:ascii="Times New Roman" w:hAnsi="Times New Roman" w:cs="Times New Roman"/>
          <w:sz w:val="28"/>
          <w:szCs w:val="28"/>
        </w:rPr>
        <w:t xml:space="preserve"> в сознании наших предков выступала в неразрывной связи </w:t>
      </w:r>
      <w:r w:rsidR="0090242C" w:rsidRPr="00A51A28">
        <w:rPr>
          <w:rFonts w:ascii="Times New Roman" w:hAnsi="Times New Roman" w:cs="Times New Roman"/>
          <w:sz w:val="28"/>
          <w:szCs w:val="28"/>
        </w:rPr>
        <w:t xml:space="preserve">родительницы </w:t>
      </w:r>
      <w:r w:rsidR="00260DFB"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Матушки-Зимы</w:t>
      </w:r>
      <w:r w:rsidR="00260DFB" w:rsidRPr="00A51A28">
        <w:rPr>
          <w:rFonts w:ascii="Times New Roman" w:hAnsi="Times New Roman" w:cs="Times New Roman"/>
          <w:sz w:val="28"/>
          <w:szCs w:val="28"/>
        </w:rPr>
        <w:t>»</w:t>
      </w:r>
      <w:r w:rsidRPr="00A51A28">
        <w:rPr>
          <w:rFonts w:ascii="Times New Roman" w:hAnsi="Times New Roman" w:cs="Times New Roman"/>
          <w:sz w:val="28"/>
          <w:szCs w:val="28"/>
        </w:rPr>
        <w:t xml:space="preserve"> и её сына </w:t>
      </w:r>
      <w:r w:rsidR="00260DFB"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Мороза-Батюшки</w:t>
      </w:r>
      <w:r w:rsidR="00260DFB" w:rsidRPr="00A51A28">
        <w:rPr>
          <w:rFonts w:ascii="Times New Roman" w:hAnsi="Times New Roman" w:cs="Times New Roman"/>
          <w:sz w:val="28"/>
          <w:szCs w:val="28"/>
        </w:rPr>
        <w:t>»</w:t>
      </w:r>
      <w:r w:rsidR="00EC18BC" w:rsidRPr="00A51A28">
        <w:rPr>
          <w:rFonts w:ascii="Times New Roman" w:hAnsi="Times New Roman" w:cs="Times New Roman"/>
          <w:sz w:val="28"/>
          <w:szCs w:val="28"/>
        </w:rPr>
        <w:t xml:space="preserve">, </w:t>
      </w:r>
      <w:r w:rsidR="00EC18BC" w:rsidRPr="00A51A2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есну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  <w:r w:rsidR="0090242C" w:rsidRPr="00A51A28">
        <w:rPr>
          <w:rFonts w:ascii="Times New Roman" w:hAnsi="Times New Roman" w:cs="Times New Roman"/>
          <w:sz w:val="28"/>
          <w:szCs w:val="28"/>
        </w:rPr>
        <w:t>называли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  <w:r w:rsidR="00260DFB"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Весной-Матушкой</w:t>
      </w:r>
      <w:r w:rsidR="00260DFB" w:rsidRPr="00A51A28">
        <w:rPr>
          <w:rFonts w:ascii="Times New Roman" w:hAnsi="Times New Roman" w:cs="Times New Roman"/>
          <w:sz w:val="28"/>
          <w:szCs w:val="28"/>
        </w:rPr>
        <w:t>»</w:t>
      </w:r>
      <w:r w:rsidRPr="00A51A28">
        <w:rPr>
          <w:rFonts w:ascii="Times New Roman" w:hAnsi="Times New Roman" w:cs="Times New Roman"/>
          <w:sz w:val="28"/>
          <w:szCs w:val="28"/>
        </w:rPr>
        <w:t xml:space="preserve">,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лето</w:t>
      </w:r>
      <w:r w:rsidRPr="00A51A28">
        <w:rPr>
          <w:rFonts w:ascii="Times New Roman" w:hAnsi="Times New Roman" w:cs="Times New Roman"/>
          <w:sz w:val="28"/>
          <w:szCs w:val="28"/>
        </w:rPr>
        <w:t xml:space="preserve"> – </w:t>
      </w:r>
      <w:r w:rsidR="00260DFB" w:rsidRPr="00A51A2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Бабушка-</w:t>
      </w:r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етушка</w:t>
      </w:r>
      <w:proofErr w:type="spellEnd"/>
      <w:r w:rsidR="00260DFB" w:rsidRPr="00A51A28">
        <w:rPr>
          <w:rFonts w:ascii="Times New Roman" w:hAnsi="Times New Roman" w:cs="Times New Roman"/>
          <w:sz w:val="28"/>
          <w:szCs w:val="28"/>
        </w:rPr>
        <w:t>»</w:t>
      </w:r>
      <w:r w:rsidRPr="00A51A28">
        <w:rPr>
          <w:rFonts w:ascii="Times New Roman" w:hAnsi="Times New Roman" w:cs="Times New Roman"/>
          <w:sz w:val="28"/>
          <w:szCs w:val="28"/>
        </w:rPr>
        <w:t xml:space="preserve">, а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осень</w:t>
      </w:r>
      <w:r w:rsidRPr="00A51A28">
        <w:rPr>
          <w:rFonts w:ascii="Times New Roman" w:hAnsi="Times New Roman" w:cs="Times New Roman"/>
          <w:sz w:val="28"/>
          <w:szCs w:val="28"/>
        </w:rPr>
        <w:t xml:space="preserve"> у нас на Смоленской земле имела самое необыкновенное величание «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Дедка-Восень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27746" w:rsidRPr="00A51A28" w:rsidRDefault="00B27746" w:rsidP="00260DF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Style w:val="w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Сказительница</w:t>
      </w:r>
      <w:r w:rsidRPr="00A51A28">
        <w:rPr>
          <w:rStyle w:val="w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A51A2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информантка</w:t>
      </w:r>
      <w:proofErr w:type="spellEnd"/>
      <w:r w:rsidRPr="00A51A28">
        <w:rPr>
          <w:rStyle w:val="w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>Цимбалистова</w:t>
      </w:r>
      <w:proofErr w:type="spellEnd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>Парасковья</w:t>
      </w:r>
      <w:proofErr w:type="spellEnd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Ильинична</w:t>
      </w:r>
      <w:r w:rsidR="00260DFB" w:rsidRPr="00A51A28">
        <w:rPr>
          <w:rFonts w:ascii="Times New Roman" w:hAnsi="Times New Roman" w:cs="Times New Roman"/>
          <w:i/>
          <w:sz w:val="28"/>
          <w:szCs w:val="28"/>
        </w:rPr>
        <w:t xml:space="preserve"> (1908 года рождения), жительница </w:t>
      </w:r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деревни </w:t>
      </w:r>
      <w:proofErr w:type="spellStart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>Рыляки</w:t>
      </w:r>
      <w:proofErr w:type="spellEnd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>Рославльского</w:t>
      </w:r>
      <w:proofErr w:type="spellEnd"/>
      <w:r w:rsidR="00260DFB"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района Смоленской области</w:t>
      </w:r>
      <w:r w:rsidR="00260DFB"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0DFB" w:rsidRPr="00A51A28">
        <w:rPr>
          <w:rFonts w:ascii="Times New Roman" w:hAnsi="Times New Roman" w:cs="Times New Roman"/>
          <w:sz w:val="28"/>
          <w:szCs w:val="28"/>
        </w:rPr>
        <w:t xml:space="preserve">рассказывала так: </w:t>
      </w:r>
    </w:p>
    <w:p w:rsidR="00B27746" w:rsidRPr="00A51A28" w:rsidRDefault="00B27746" w:rsidP="00260DFB">
      <w:pPr>
        <w:pStyle w:val="a3"/>
        <w:spacing w:line="276" w:lineRule="auto"/>
        <w:ind w:left="720" w:firstLine="18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Отец зачал – жизнь даровал </w:t>
      </w:r>
    </w:p>
    <w:p w:rsidR="00B27746" w:rsidRPr="00A51A28" w:rsidRDefault="00B27746" w:rsidP="00260DFB">
      <w:pPr>
        <w:pStyle w:val="a3"/>
        <w:spacing w:line="276" w:lineRule="auto"/>
        <w:ind w:left="720" w:firstLine="1832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>(Сродни Морозу-Батюшке)</w:t>
      </w:r>
      <w:r w:rsidR="00EC18BC" w:rsidRPr="00A51A28">
        <w:rPr>
          <w:rFonts w:ascii="Times New Roman" w:hAnsi="Times New Roman" w:cs="Times New Roman"/>
          <w:sz w:val="28"/>
          <w:szCs w:val="28"/>
        </w:rPr>
        <w:t>.</w:t>
      </w:r>
    </w:p>
    <w:p w:rsidR="00B27746" w:rsidRPr="00A51A28" w:rsidRDefault="00B27746" w:rsidP="00260DFB">
      <w:pPr>
        <w:pStyle w:val="a3"/>
        <w:spacing w:line="276" w:lineRule="auto"/>
        <w:ind w:left="720" w:firstLine="18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Мать родила –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жизнь ввела </w:t>
      </w:r>
    </w:p>
    <w:p w:rsidR="00B27746" w:rsidRPr="00A51A28" w:rsidRDefault="00B27746" w:rsidP="00260DFB">
      <w:pPr>
        <w:pStyle w:val="a3"/>
        <w:spacing w:line="276" w:lineRule="auto"/>
        <w:ind w:left="720" w:firstLine="1832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>(Сродни Весне-то Матушке)</w:t>
      </w:r>
      <w:r w:rsidR="00EC18BC" w:rsidRPr="00A51A28">
        <w:rPr>
          <w:rFonts w:ascii="Times New Roman" w:hAnsi="Times New Roman" w:cs="Times New Roman"/>
          <w:i/>
          <w:sz w:val="28"/>
          <w:szCs w:val="28"/>
        </w:rPr>
        <w:t>.</w:t>
      </w:r>
    </w:p>
    <w:p w:rsidR="00B27746" w:rsidRPr="00A51A28" w:rsidRDefault="00B27746" w:rsidP="00260DFB">
      <w:pPr>
        <w:pStyle w:val="a3"/>
        <w:spacing w:line="276" w:lineRule="auto"/>
        <w:ind w:left="720" w:firstLine="18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Вся мудрость чрез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забавушку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– </w:t>
      </w:r>
    </w:p>
    <w:p w:rsidR="00B27746" w:rsidRPr="00A51A28" w:rsidRDefault="00B27746" w:rsidP="00260DFB">
      <w:pPr>
        <w:pStyle w:val="a3"/>
        <w:spacing w:line="276" w:lineRule="auto"/>
        <w:ind w:left="720" w:firstLine="1832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>То дело Лета Бабушки</w:t>
      </w:r>
      <w:r w:rsidR="00EC18BC" w:rsidRPr="00A51A28">
        <w:rPr>
          <w:rFonts w:ascii="Times New Roman" w:hAnsi="Times New Roman" w:cs="Times New Roman"/>
          <w:i/>
          <w:sz w:val="28"/>
          <w:szCs w:val="28"/>
        </w:rPr>
        <w:t>.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А вот по делу награждать – 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Кого лишать, где даровать – 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То дело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Восень-Деда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Ён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даже корки хлеба </w:t>
      </w:r>
      <w:proofErr w:type="gramEnd"/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За так не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даст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никóму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Ни доброму, ни злому; 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i/>
          <w:sz w:val="28"/>
          <w:szCs w:val="28"/>
        </w:rPr>
        <w:t xml:space="preserve">А лишь тому, кто заслужил, </w:t>
      </w:r>
    </w:p>
    <w:p w:rsidR="00B27746" w:rsidRPr="00A51A28" w:rsidRDefault="00B27746" w:rsidP="00260DFB">
      <w:pPr>
        <w:pStyle w:val="a3"/>
        <w:spacing w:line="276" w:lineRule="auto"/>
        <w:ind w:left="1080" w:firstLine="147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С понятием трудами жил)</w:t>
      </w:r>
      <w:r w:rsidRPr="00A51A28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62F9D" w:rsidRPr="00A51A28" w:rsidRDefault="006A5F0B" w:rsidP="006A5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lastRenderedPageBreak/>
        <w:t>Безусловно, «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восинская</w:t>
      </w:r>
      <w:proofErr w:type="spell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пора</w:t>
      </w:r>
      <w:r w:rsidRPr="00A51A28">
        <w:rPr>
          <w:rFonts w:ascii="Times New Roman" w:hAnsi="Times New Roman" w:cs="Times New Roman"/>
          <w:sz w:val="28"/>
          <w:szCs w:val="28"/>
        </w:rPr>
        <w:t xml:space="preserve">» была для жителей традиционной деревни весьма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сложным временем</w:t>
      </w:r>
      <w:r w:rsidRPr="00A51A28">
        <w:rPr>
          <w:rFonts w:ascii="Times New Roman" w:hAnsi="Times New Roman" w:cs="Times New Roman"/>
          <w:sz w:val="28"/>
          <w:szCs w:val="28"/>
        </w:rPr>
        <w:t>. Люди были вынуждены неимоверно много работать, дабы обеспечить себе запасы на целый год вперёд. «</w:t>
      </w:r>
      <w:r w:rsidRPr="00A51A28">
        <w:rPr>
          <w:rFonts w:ascii="Times New Roman" w:hAnsi="Times New Roman" w:cs="Times New Roman"/>
          <w:i/>
          <w:sz w:val="28"/>
          <w:szCs w:val="28"/>
        </w:rPr>
        <w:t>А вот работали тогда много, но и пели много</w:t>
      </w:r>
      <w:proofErr w:type="gramStart"/>
      <w:r w:rsidRPr="00A51A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A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51A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1A28">
        <w:rPr>
          <w:rFonts w:ascii="Times New Roman" w:hAnsi="Times New Roman" w:cs="Times New Roman"/>
          <w:sz w:val="28"/>
          <w:szCs w:val="28"/>
        </w:rPr>
        <w:t>споминала ска</w:t>
      </w:r>
      <w:r w:rsidR="00A62F9D" w:rsidRPr="00A51A28">
        <w:rPr>
          <w:rFonts w:ascii="Times New Roman" w:hAnsi="Times New Roman" w:cs="Times New Roman"/>
          <w:sz w:val="28"/>
          <w:szCs w:val="28"/>
        </w:rPr>
        <w:t>зительница Ефросинья Захаровна М</w:t>
      </w:r>
      <w:r w:rsidRPr="00A51A28">
        <w:rPr>
          <w:rFonts w:ascii="Times New Roman" w:hAnsi="Times New Roman" w:cs="Times New Roman"/>
          <w:sz w:val="28"/>
          <w:szCs w:val="28"/>
        </w:rPr>
        <w:t>аксименкова (1914 года</w:t>
      </w:r>
      <w:r w:rsidR="00A62F9D" w:rsidRPr="00A51A28">
        <w:rPr>
          <w:rFonts w:ascii="Times New Roman" w:hAnsi="Times New Roman" w:cs="Times New Roman"/>
          <w:sz w:val="28"/>
          <w:szCs w:val="28"/>
        </w:rPr>
        <w:t xml:space="preserve"> рождения), жительница деревни У</w:t>
      </w:r>
      <w:r w:rsidRPr="00A51A28">
        <w:rPr>
          <w:rFonts w:ascii="Times New Roman" w:hAnsi="Times New Roman" w:cs="Times New Roman"/>
          <w:sz w:val="28"/>
          <w:szCs w:val="28"/>
        </w:rPr>
        <w:t xml:space="preserve">техово Рославльского района Смоленской области: – 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Бывало, как только выйдем в поле, так и зачинаем песнь. А полевые песни –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яны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на голос дюже звонкие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былú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Голосные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полевые песни-то…</w:t>
      </w:r>
      <w:r w:rsidRPr="00A51A28">
        <w:rPr>
          <w:rFonts w:ascii="Times New Roman" w:hAnsi="Times New Roman" w:cs="Times New Roman"/>
          <w:sz w:val="28"/>
          <w:szCs w:val="28"/>
        </w:rPr>
        <w:t>».</w:t>
      </w:r>
      <w:r w:rsidR="00A62F9D" w:rsidRPr="00A5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F9D" w:rsidRPr="00A51A28" w:rsidRDefault="00A62F9D" w:rsidP="006A5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F0B" w:rsidRPr="00A51A28" w:rsidRDefault="00A62F9D" w:rsidP="006A5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Запись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. «</w:t>
      </w: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Пыра,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мати</w:t>
      </w:r>
      <w:proofErr w:type="spellEnd"/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, жита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жати</w:t>
      </w:r>
      <w:proofErr w:type="spellEnd"/>
      <w:r w:rsidRPr="00A51A28">
        <w:rPr>
          <w:rFonts w:ascii="Times New Roman" w:hAnsi="Times New Roman" w:cs="Times New Roman"/>
          <w:sz w:val="28"/>
          <w:szCs w:val="28"/>
          <w:u w:val="single"/>
        </w:rPr>
        <w:t>» (</w:t>
      </w:r>
      <w:proofErr w:type="spellStart"/>
      <w:r w:rsidRPr="00A51A28">
        <w:rPr>
          <w:rFonts w:ascii="Times New Roman" w:hAnsi="Times New Roman" w:cs="Times New Roman"/>
          <w:sz w:val="28"/>
          <w:szCs w:val="28"/>
          <w:u w:val="single"/>
        </w:rPr>
        <w:t>восинская</w:t>
      </w:r>
      <w:proofErr w:type="spellEnd"/>
      <w:r w:rsidRPr="00A51A28">
        <w:rPr>
          <w:rFonts w:ascii="Times New Roman" w:hAnsi="Times New Roman" w:cs="Times New Roman"/>
          <w:sz w:val="28"/>
          <w:szCs w:val="28"/>
          <w:u w:val="single"/>
        </w:rPr>
        <w:t>), исполняет Ефросинья Захаровна Максименкова (1914 года рождения), жительница деревни Утехово Рославльского района Смоленской области.</w:t>
      </w:r>
    </w:p>
    <w:p w:rsidR="00A62F9D" w:rsidRPr="00A51A28" w:rsidRDefault="00A62F9D" w:rsidP="006A5F0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2F9D" w:rsidRPr="00A51A28" w:rsidRDefault="00A62F9D" w:rsidP="00A62F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Ведущая (</w:t>
      </w:r>
      <w:r w:rsidRPr="00A51A28">
        <w:rPr>
          <w:rFonts w:ascii="Times New Roman" w:hAnsi="Times New Roman" w:cs="Times New Roman"/>
          <w:i/>
          <w:sz w:val="28"/>
          <w:szCs w:val="28"/>
          <w:u w:val="single"/>
        </w:rPr>
        <w:t>продолжает</w:t>
      </w: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F0B" w:rsidRPr="00A51A28" w:rsidRDefault="00A62F9D" w:rsidP="00A62F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 xml:space="preserve"> «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А вот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ужо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, как только полевые работы приходили к концу,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тады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ужо начиналась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гульня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Запервó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тама-тка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малышатки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резвилися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Бывало,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выйдуть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в поле и давай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восинские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кадрильки-то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плясать. Да…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</w:t>
      </w:r>
      <w:r w:rsidR="0090242C" w:rsidRPr="00A51A28">
        <w:rPr>
          <w:rFonts w:ascii="Times New Roman" w:hAnsi="Times New Roman" w:cs="Times New Roman"/>
          <w:i/>
          <w:sz w:val="28"/>
          <w:szCs w:val="28"/>
        </w:rPr>
        <w:t>я</w:t>
      </w:r>
      <w:r w:rsidRPr="00A51A28">
        <w:rPr>
          <w:rFonts w:ascii="Times New Roman" w:hAnsi="Times New Roman" w:cs="Times New Roman"/>
          <w:i/>
          <w:sz w:val="28"/>
          <w:szCs w:val="28"/>
        </w:rPr>
        <w:t>сёлае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тыды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времечко было-то</w:t>
      </w:r>
      <w:r w:rsidRPr="00A51A28">
        <w:rPr>
          <w:rFonts w:ascii="Times New Roman" w:hAnsi="Times New Roman" w:cs="Times New Roman"/>
          <w:sz w:val="28"/>
          <w:szCs w:val="28"/>
        </w:rPr>
        <w:t>»</w:t>
      </w:r>
      <w:r w:rsidRPr="00A51A28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A51A28">
        <w:rPr>
          <w:rFonts w:ascii="Times New Roman" w:hAnsi="Times New Roman" w:cs="Times New Roman"/>
          <w:sz w:val="28"/>
          <w:szCs w:val="28"/>
        </w:rPr>
        <w:t>.</w:t>
      </w:r>
      <w:r w:rsidR="006A5F0B" w:rsidRPr="00A5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3AD" w:rsidRPr="00A51A28" w:rsidRDefault="000253AD" w:rsidP="00A62F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3AD" w:rsidRPr="00A51A28" w:rsidRDefault="000253AD" w:rsidP="000253A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Фольклорно-театральный коллектив «Еленка»</w:t>
      </w:r>
      <w:r w:rsidRPr="00A51A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Восинская</w:t>
      </w:r>
      <w:proofErr w:type="spell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кадрилька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записанная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от Максименковой Ефросиньи Захаровны (1914 года рождения), жительницы деревни Утехово Рославльского района Смоленской области этномузыкологом Рогачевой Н.Н. в 2000 году.</w:t>
      </w:r>
      <w:r w:rsidR="009E536B"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36B"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Рогачёва Н.Н.</w:t>
      </w:r>
    </w:p>
    <w:p w:rsidR="000253AD" w:rsidRPr="00A51A28" w:rsidRDefault="000253AD" w:rsidP="000253A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253AD" w:rsidRPr="00A51A28" w:rsidRDefault="000253AD" w:rsidP="007D61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Ведущая: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253AD" w:rsidRPr="00A51A28" w:rsidRDefault="000253AD" w:rsidP="000253A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Но ребятишкам-то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жисть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 xml:space="preserve">живать не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токма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кадрильки-то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плясать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Глядишь на них, бывало, только ж Полюшку-то дань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дал</w:t>
      </w:r>
      <w:r w:rsidR="00671059" w:rsidRPr="00A51A28">
        <w:rPr>
          <w:rFonts w:ascii="Times New Roman" w:hAnsi="Times New Roman" w:cs="Times New Roman"/>
          <w:i/>
          <w:sz w:val="28"/>
          <w:szCs w:val="28"/>
        </w:rPr>
        <w:t>ú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, а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ужо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и другу игру-то завяли.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Тама</w:t>
      </w:r>
      <w:r w:rsidR="00671059" w:rsidRPr="00A51A28">
        <w:rPr>
          <w:rFonts w:ascii="Times New Roman" w:hAnsi="Times New Roman" w:cs="Times New Roman"/>
          <w:i/>
          <w:sz w:val="28"/>
          <w:szCs w:val="28"/>
        </w:rPr>
        <w:t>-</w:t>
      </w:r>
      <w:r w:rsidRPr="00A51A28">
        <w:rPr>
          <w:rFonts w:ascii="Times New Roman" w:hAnsi="Times New Roman" w:cs="Times New Roman"/>
          <w:i/>
          <w:sz w:val="28"/>
          <w:szCs w:val="28"/>
        </w:rPr>
        <w:t>тка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ж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заперёд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зимушки раньше много свадеб-то было. Люди-то богатые, урожая дополна.</w:t>
      </w:r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 Было чем гостей-то </w:t>
      </w:r>
      <w:proofErr w:type="spellStart"/>
      <w:r w:rsidR="00671059" w:rsidRPr="00A51A28">
        <w:rPr>
          <w:rFonts w:ascii="Times New Roman" w:hAnsi="Times New Roman" w:cs="Times New Roman"/>
          <w:i/>
          <w:sz w:val="28"/>
          <w:szCs w:val="28"/>
        </w:rPr>
        <w:t>гостювати</w:t>
      </w:r>
      <w:proofErr w:type="spellEnd"/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, да стол свадёбный </w:t>
      </w:r>
      <w:proofErr w:type="spellStart"/>
      <w:r w:rsidR="00671059" w:rsidRPr="00A51A28">
        <w:rPr>
          <w:rFonts w:ascii="Times New Roman" w:hAnsi="Times New Roman" w:cs="Times New Roman"/>
          <w:i/>
          <w:sz w:val="28"/>
          <w:szCs w:val="28"/>
        </w:rPr>
        <w:t>набивати</w:t>
      </w:r>
      <w:proofErr w:type="spellEnd"/>
      <w:r w:rsidR="00671059" w:rsidRPr="00A51A28">
        <w:rPr>
          <w:rFonts w:ascii="Times New Roman" w:hAnsi="Times New Roman" w:cs="Times New Roman"/>
          <w:i/>
          <w:sz w:val="28"/>
          <w:szCs w:val="28"/>
        </w:rPr>
        <w:t>.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 Так вот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и было…</w:t>
      </w:r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71059" w:rsidRPr="00A51A28">
        <w:rPr>
          <w:rFonts w:ascii="Times New Roman" w:hAnsi="Times New Roman" w:cs="Times New Roman"/>
          <w:i/>
          <w:sz w:val="28"/>
          <w:szCs w:val="28"/>
        </w:rPr>
        <w:t>Молодыя</w:t>
      </w:r>
      <w:proofErr w:type="spellEnd"/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 да старые свадьбы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по всем правилам гуляют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, 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дятишкам-то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своя забава</w:t>
      </w:r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 – бегать да в окошки по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дглядывать. Так вот и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былó</w:t>
      </w:r>
      <w:proofErr w:type="spellEnd"/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. Наперёд – свадьба, а </w:t>
      </w:r>
      <w:proofErr w:type="gramStart"/>
      <w:r w:rsidR="00671059" w:rsidRPr="00A51A28">
        <w:rPr>
          <w:rFonts w:ascii="Times New Roman" w:hAnsi="Times New Roman" w:cs="Times New Roman"/>
          <w:i/>
          <w:sz w:val="28"/>
          <w:szCs w:val="28"/>
        </w:rPr>
        <w:t>опосля</w:t>
      </w:r>
      <w:proofErr w:type="gramEnd"/>
      <w:r w:rsidR="00671059" w:rsidRPr="00A51A28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="00671059" w:rsidRPr="00A51A28">
        <w:rPr>
          <w:rFonts w:ascii="Times New Roman" w:hAnsi="Times New Roman" w:cs="Times New Roman"/>
          <w:i/>
          <w:sz w:val="28"/>
          <w:szCs w:val="28"/>
        </w:rPr>
        <w:t>пыдсвадебка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>»</w:t>
      </w:r>
      <w:r w:rsidR="00671059" w:rsidRPr="00A51A28">
        <w:rPr>
          <w:rFonts w:ascii="Times New Roman" w:hAnsi="Times New Roman" w:cs="Times New Roman"/>
          <w:sz w:val="28"/>
          <w:szCs w:val="28"/>
        </w:rPr>
        <w:t>.</w:t>
      </w:r>
    </w:p>
    <w:p w:rsidR="00671059" w:rsidRPr="00A51A28" w:rsidRDefault="00671059" w:rsidP="000253A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1059" w:rsidRPr="00A51A28" w:rsidRDefault="00671059" w:rsidP="00671059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Фольклорно-театральный коллектив «Еленка»</w:t>
      </w:r>
      <w:r w:rsidRPr="00A51A28">
        <w:rPr>
          <w:rFonts w:ascii="Times New Roman" w:hAnsi="Times New Roman" w:cs="Times New Roman"/>
          <w:sz w:val="28"/>
          <w:szCs w:val="28"/>
        </w:rPr>
        <w:t>. «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Перебрёх</w:t>
      </w:r>
      <w:r w:rsidRPr="00A51A28">
        <w:rPr>
          <w:rFonts w:ascii="Times New Roman" w:hAnsi="Times New Roman" w:cs="Times New Roman"/>
          <w:sz w:val="28"/>
          <w:szCs w:val="28"/>
        </w:rPr>
        <w:t>» (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обрядово-игровая сцена «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пыдсвадебного</w:t>
      </w:r>
      <w:proofErr w:type="spell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выкупа»</w:t>
      </w:r>
      <w:r w:rsidRPr="00A51A28">
        <w:rPr>
          <w:rFonts w:ascii="Times New Roman" w:hAnsi="Times New Roman" w:cs="Times New Roman"/>
          <w:sz w:val="28"/>
          <w:szCs w:val="28"/>
        </w:rPr>
        <w:t xml:space="preserve">), 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записанная от </w:t>
      </w:r>
      <w:r w:rsidRPr="00A51A28">
        <w:rPr>
          <w:rFonts w:ascii="Times New Roman" w:hAnsi="Times New Roman" w:cs="Times New Roman"/>
          <w:i/>
          <w:sz w:val="28"/>
          <w:szCs w:val="28"/>
        </w:rPr>
        <w:lastRenderedPageBreak/>
        <w:t>аутентичного ансамбля «Сударушка» города Ельни Смоленской области этномузыкологом Рогачевой Н.Н. в 2000 году.</w:t>
      </w:r>
      <w:r w:rsidR="009E536B"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36B"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Рогачёва Н.Н.</w:t>
      </w:r>
    </w:p>
    <w:p w:rsidR="00671059" w:rsidRPr="00A51A28" w:rsidRDefault="00671059" w:rsidP="00671059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059" w:rsidRPr="00A51A28" w:rsidRDefault="00671059" w:rsidP="006E63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Ведущая: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71059" w:rsidRPr="00A51A28" w:rsidRDefault="00671059" w:rsidP="0067105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яще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 xml:space="preserve">бывало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тама-тка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по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восени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обряд лаптя-то бытовал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Яно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ж как</w:t>
      </w:r>
      <w:r w:rsidR="006E638B" w:rsidRPr="00A51A28">
        <w:rPr>
          <w:rFonts w:ascii="Times New Roman" w:hAnsi="Times New Roman" w:cs="Times New Roman"/>
          <w:i/>
          <w:sz w:val="28"/>
          <w:szCs w:val="28"/>
        </w:rPr>
        <w:t>? К</w:t>
      </w:r>
      <w:r w:rsidRPr="00A51A28">
        <w:rPr>
          <w:rFonts w:ascii="Times New Roman" w:hAnsi="Times New Roman" w:cs="Times New Roman"/>
          <w:i/>
          <w:sz w:val="28"/>
          <w:szCs w:val="28"/>
        </w:rPr>
        <w:t>то много-то жал, косил да молотил</w:t>
      </w:r>
      <w:r w:rsidR="006E638B" w:rsidRPr="00A51A2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A51A28">
        <w:rPr>
          <w:rFonts w:ascii="Times New Roman" w:hAnsi="Times New Roman" w:cs="Times New Roman"/>
          <w:i/>
          <w:sz w:val="28"/>
          <w:szCs w:val="28"/>
        </w:rPr>
        <w:t>тот не одну пару-то лап</w:t>
      </w:r>
      <w:r w:rsidR="006E638B" w:rsidRPr="00A51A28">
        <w:rPr>
          <w:rFonts w:ascii="Times New Roman" w:hAnsi="Times New Roman" w:cs="Times New Roman"/>
          <w:i/>
          <w:sz w:val="28"/>
          <w:szCs w:val="28"/>
        </w:rPr>
        <w:t>т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ей-то износил. И вот лапти те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печки-то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выкидáли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А ребятишки-то их подбирали, да опосля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куколок-то обряжали. А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ужо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потом те</w:t>
      </w:r>
      <w:r w:rsidR="005737C2" w:rsidRPr="00A51A28">
        <w:rPr>
          <w:rFonts w:ascii="Times New Roman" w:hAnsi="Times New Roman" w:cs="Times New Roman"/>
          <w:i/>
          <w:sz w:val="28"/>
          <w:szCs w:val="28"/>
        </w:rPr>
        <w:t>х</w:t>
      </w:r>
      <w:r w:rsidRPr="00A51A28">
        <w:rPr>
          <w:rFonts w:ascii="Times New Roman" w:hAnsi="Times New Roman" w:cs="Times New Roman"/>
          <w:i/>
          <w:sz w:val="28"/>
          <w:szCs w:val="28"/>
        </w:rPr>
        <w:t>-то кукол</w:t>
      </w:r>
      <w:r w:rsidR="005737C2" w:rsidRPr="00A51A28">
        <w:rPr>
          <w:rFonts w:ascii="Times New Roman" w:hAnsi="Times New Roman" w:cs="Times New Roman"/>
          <w:i/>
          <w:sz w:val="28"/>
          <w:szCs w:val="28"/>
        </w:rPr>
        <w:t>о</w:t>
      </w:r>
      <w:r w:rsidRPr="00A51A28">
        <w:rPr>
          <w:rFonts w:ascii="Times New Roman" w:hAnsi="Times New Roman" w:cs="Times New Roman"/>
          <w:i/>
          <w:sz w:val="28"/>
          <w:szCs w:val="28"/>
        </w:rPr>
        <w:t>к</w:t>
      </w:r>
      <w:r w:rsidR="005737C2" w:rsidRPr="00A51A28">
        <w:rPr>
          <w:rFonts w:ascii="Times New Roman" w:hAnsi="Times New Roman" w:cs="Times New Roman"/>
          <w:i/>
          <w:sz w:val="28"/>
          <w:szCs w:val="28"/>
        </w:rPr>
        <w:t xml:space="preserve"> кто баюкал – </w:t>
      </w:r>
      <w:proofErr w:type="spellStart"/>
      <w:r w:rsidR="005737C2" w:rsidRPr="00A51A28">
        <w:rPr>
          <w:rFonts w:ascii="Times New Roman" w:hAnsi="Times New Roman" w:cs="Times New Roman"/>
          <w:i/>
          <w:sz w:val="28"/>
          <w:szCs w:val="28"/>
        </w:rPr>
        <w:t>колыханочки</w:t>
      </w:r>
      <w:proofErr w:type="spellEnd"/>
      <w:r w:rsidR="005737C2"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737C2" w:rsidRPr="00A51A28">
        <w:rPr>
          <w:rFonts w:ascii="Times New Roman" w:hAnsi="Times New Roman" w:cs="Times New Roman"/>
          <w:i/>
          <w:sz w:val="28"/>
          <w:szCs w:val="28"/>
        </w:rPr>
        <w:t>спевал</w:t>
      </w:r>
      <w:proofErr w:type="spellEnd"/>
      <w:r w:rsidR="005737C2" w:rsidRPr="00A51A28">
        <w:rPr>
          <w:rFonts w:ascii="Times New Roman" w:hAnsi="Times New Roman" w:cs="Times New Roman"/>
          <w:i/>
          <w:sz w:val="28"/>
          <w:szCs w:val="28"/>
        </w:rPr>
        <w:t>, а кто с ними и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 сказки складывали. </w:t>
      </w:r>
      <w:r w:rsidR="008D60B0" w:rsidRPr="00A51A28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8D60B0" w:rsidRPr="00A51A28">
        <w:rPr>
          <w:rFonts w:ascii="Times New Roman" w:hAnsi="Times New Roman" w:cs="Times New Roman"/>
          <w:i/>
          <w:sz w:val="28"/>
          <w:szCs w:val="28"/>
        </w:rPr>
        <w:t>с</w:t>
      </w:r>
      <w:r w:rsidRPr="00A51A28">
        <w:rPr>
          <w:rFonts w:ascii="Times New Roman" w:hAnsi="Times New Roman" w:cs="Times New Roman"/>
          <w:i/>
          <w:sz w:val="28"/>
          <w:szCs w:val="28"/>
        </w:rPr>
        <w:t>абе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одним разом учили, и других на путь верный </w:t>
      </w:r>
      <w:r w:rsidR="008D60B0" w:rsidRPr="00A51A28">
        <w:rPr>
          <w:rFonts w:ascii="Times New Roman" w:hAnsi="Times New Roman" w:cs="Times New Roman"/>
          <w:i/>
          <w:sz w:val="28"/>
          <w:szCs w:val="28"/>
        </w:rPr>
        <w:t>надоумливали</w:t>
      </w:r>
      <w:r w:rsidRPr="00A51A28">
        <w:rPr>
          <w:rFonts w:ascii="Times New Roman" w:hAnsi="Times New Roman" w:cs="Times New Roman"/>
          <w:sz w:val="28"/>
          <w:szCs w:val="28"/>
        </w:rPr>
        <w:t>».</w:t>
      </w:r>
    </w:p>
    <w:p w:rsidR="005737C2" w:rsidRPr="00A51A28" w:rsidRDefault="005737C2" w:rsidP="0067105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7C2" w:rsidRPr="00A51A28" w:rsidRDefault="005737C2" w:rsidP="005737C2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Затюпо Алиса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 </w:t>
      </w:r>
      <w:proofErr w:type="spellStart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ишла</w:t>
      </w:r>
      <w:proofErr w:type="spellEnd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бабка </w:t>
      </w:r>
      <w:proofErr w:type="spellStart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с-за</w:t>
      </w:r>
      <w:proofErr w:type="spellEnd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морья</w:t>
      </w:r>
      <w:proofErr w:type="spellEnd"/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(колыбельная Смоленской области села Ольша). 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Озолина М.В.</w:t>
      </w:r>
    </w:p>
    <w:p w:rsidR="008D60B0" w:rsidRPr="00A51A28" w:rsidRDefault="008D60B0" w:rsidP="0067105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60B0" w:rsidRPr="00A51A28" w:rsidRDefault="008D60B0" w:rsidP="008D60B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Фольклорно-театральный коллектив «Еленка»</w:t>
      </w:r>
      <w:r w:rsidRPr="00A51A28">
        <w:rPr>
          <w:rFonts w:ascii="Times New Roman" w:hAnsi="Times New Roman" w:cs="Times New Roman"/>
          <w:sz w:val="28"/>
          <w:szCs w:val="28"/>
        </w:rPr>
        <w:t xml:space="preserve">. Фрагмент 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традиционной смоленской сказки, «что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малышатки</w:t>
      </w:r>
      <w:proofErr w:type="spell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сами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сабе</w:t>
      </w:r>
      <w:proofErr w:type="spell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разыгрывали»</w:t>
      </w:r>
      <w:r w:rsidR="006E638B" w:rsidRPr="00A51A28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«Щи»</w:t>
      </w:r>
      <w:r w:rsidRPr="00A51A28">
        <w:rPr>
          <w:rFonts w:ascii="Times New Roman" w:hAnsi="Times New Roman" w:cs="Times New Roman"/>
          <w:i/>
          <w:sz w:val="28"/>
          <w:szCs w:val="28"/>
        </w:rPr>
        <w:t>, записанной от Максименковой Ефросиньи Захаровны (1914 года рождения), жительницы деревни Утехово Рославльского района Смоленской области этномузыкологом Рогачевой Н.Н. в 2004 году.</w:t>
      </w:r>
      <w:r w:rsidR="009E536B"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536B"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Рогачёва Н.Н.</w:t>
      </w:r>
    </w:p>
    <w:p w:rsidR="007927F7" w:rsidRPr="00A51A28" w:rsidRDefault="007927F7" w:rsidP="007927F7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27F7" w:rsidRPr="00A51A28" w:rsidRDefault="007927F7" w:rsidP="006E63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Ведущая: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927F7" w:rsidRPr="00A51A28" w:rsidRDefault="007927F7" w:rsidP="007927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>«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И уж завсегда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восинская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пора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славилась-та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своими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ярманками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ярманки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те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былú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большие – одна да несколько деревень. Вот, бывало,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понаедуть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со всей волостей, товары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повыставляють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да вослед торгуются. У одних-то картошка хороша, а бурак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тама-тка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не уродился. У других – иначе. Вот и менялся-то народ. Но самое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вяселле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ярманках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– то песни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всякия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да пляски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разныя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Один – своё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спевает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, другой – своё. Люди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слухали-то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друг дружку </w:t>
      </w:r>
      <w:proofErr w:type="gramStart"/>
      <w:r w:rsidRPr="00A51A28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удовольствии. Когда, правда, и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побрешутся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маленечко</w:t>
      </w:r>
      <w:r w:rsidR="009E536B" w:rsidRPr="00A51A28">
        <w:rPr>
          <w:rFonts w:ascii="Times New Roman" w:hAnsi="Times New Roman" w:cs="Times New Roman"/>
          <w:i/>
          <w:sz w:val="28"/>
          <w:szCs w:val="28"/>
        </w:rPr>
        <w:t>. Ну, не без того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 – мол, у нас-то так не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поють</w:t>
      </w:r>
      <w:proofErr w:type="spellEnd"/>
      <w:r w:rsidR="009E536B" w:rsidRPr="00A51A28">
        <w:rPr>
          <w:rFonts w:ascii="Times New Roman" w:hAnsi="Times New Roman" w:cs="Times New Roman"/>
          <w:i/>
          <w:sz w:val="28"/>
          <w:szCs w:val="28"/>
        </w:rPr>
        <w:t>. А</w:t>
      </w:r>
      <w:r w:rsidRPr="00A51A28">
        <w:rPr>
          <w:rFonts w:ascii="Times New Roman" w:hAnsi="Times New Roman" w:cs="Times New Roman"/>
          <w:i/>
          <w:sz w:val="28"/>
          <w:szCs w:val="28"/>
        </w:rPr>
        <w:t xml:space="preserve"> когда и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музуканта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якого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сабе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составатают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. На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ярманке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завсегда 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музукантов-то</w:t>
      </w:r>
      <w:proofErr w:type="spellEnd"/>
      <w:r w:rsidRPr="00A51A28">
        <w:rPr>
          <w:rFonts w:ascii="Times New Roman" w:hAnsi="Times New Roman" w:cs="Times New Roman"/>
          <w:i/>
          <w:sz w:val="28"/>
          <w:szCs w:val="28"/>
        </w:rPr>
        <w:t xml:space="preserve"> торговали</w:t>
      </w:r>
      <w:r w:rsidRPr="00A51A28">
        <w:rPr>
          <w:rFonts w:ascii="Times New Roman" w:hAnsi="Times New Roman" w:cs="Times New Roman"/>
          <w:sz w:val="28"/>
          <w:szCs w:val="28"/>
        </w:rPr>
        <w:t>».</w:t>
      </w:r>
    </w:p>
    <w:p w:rsidR="009E536B" w:rsidRPr="00A51A28" w:rsidRDefault="009E536B" w:rsidP="007927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>Вот и мы с Вами, дорогие наши гости, представим себя сейчас на «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ярманке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>», только вот «</w:t>
      </w:r>
      <w:proofErr w:type="spellStart"/>
      <w:r w:rsidRPr="00A51A28">
        <w:rPr>
          <w:rFonts w:ascii="Times New Roman" w:hAnsi="Times New Roman" w:cs="Times New Roman"/>
          <w:i/>
          <w:sz w:val="28"/>
          <w:szCs w:val="28"/>
        </w:rPr>
        <w:t>брехаться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>» мы не станем, всё больше наслаждаться</w:t>
      </w:r>
      <w:r w:rsidR="006E638B" w:rsidRPr="00A51A28">
        <w:rPr>
          <w:rFonts w:ascii="Times New Roman" w:hAnsi="Times New Roman" w:cs="Times New Roman"/>
          <w:sz w:val="28"/>
          <w:szCs w:val="28"/>
        </w:rPr>
        <w:t xml:space="preserve"> будем</w:t>
      </w:r>
      <w:r w:rsidRPr="00A51A28">
        <w:rPr>
          <w:rFonts w:ascii="Times New Roman" w:hAnsi="Times New Roman" w:cs="Times New Roman"/>
          <w:sz w:val="28"/>
          <w:szCs w:val="28"/>
        </w:rPr>
        <w:t>.</w:t>
      </w:r>
    </w:p>
    <w:p w:rsidR="009E536B" w:rsidRPr="00A51A28" w:rsidRDefault="009E536B" w:rsidP="007927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A23" w:rsidRPr="003C7C3B" w:rsidRDefault="00F05A23" w:rsidP="00F05A2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Фольклорный ансамбль «</w:t>
      </w:r>
      <w:r w:rsidR="005737C2" w:rsidRPr="00A51A28">
        <w:rPr>
          <w:rFonts w:ascii="Times New Roman" w:hAnsi="Times New Roman" w:cs="Times New Roman"/>
          <w:b/>
          <w:sz w:val="28"/>
          <w:szCs w:val="28"/>
          <w:u w:val="single"/>
        </w:rPr>
        <w:t>Васильки</w:t>
      </w: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A51A28">
        <w:rPr>
          <w:rFonts w:ascii="Times New Roman" w:hAnsi="Times New Roman" w:cs="Times New Roman"/>
          <w:sz w:val="28"/>
          <w:szCs w:val="28"/>
        </w:rPr>
        <w:t xml:space="preserve"> «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Вот летел наш комарище</w:t>
      </w:r>
      <w:r w:rsidRPr="00A51A28">
        <w:rPr>
          <w:rFonts w:ascii="Times New Roman" w:hAnsi="Times New Roman" w:cs="Times New Roman"/>
          <w:sz w:val="28"/>
          <w:szCs w:val="28"/>
        </w:rPr>
        <w:t>» (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>шуточная песня Владимирской области</w:t>
      </w:r>
      <w:r w:rsidRPr="00A51A28">
        <w:rPr>
          <w:rFonts w:ascii="Times New Roman" w:hAnsi="Times New Roman" w:cs="Times New Roman"/>
          <w:sz w:val="28"/>
          <w:szCs w:val="28"/>
        </w:rPr>
        <w:t xml:space="preserve">). 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Затюпо И.Б. Концертмейстер Орлов А.Н.</w:t>
      </w:r>
    </w:p>
    <w:p w:rsidR="00671059" w:rsidRPr="00A51A28" w:rsidRDefault="009E536B" w:rsidP="009E536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Белоцерковец Арина и Варвара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Посели </w:t>
      </w:r>
      <w:proofErr w:type="gramStart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девки</w:t>
      </w:r>
      <w:proofErr w:type="gramEnd"/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лён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шуточная песня Смоленской области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Озолина М.В. Концертмейстер Орлов А.Н.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A23" w:rsidRPr="00A51A28" w:rsidRDefault="00F05A23" w:rsidP="00F05A2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5A23" w:rsidRPr="00A51A28" w:rsidRDefault="00F05A23" w:rsidP="009E536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Петракова Анна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Молодая молода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плясовая казачья песня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Озолина М.В. Концертмейстер Орлов А.Н.</w:t>
      </w:r>
    </w:p>
    <w:p w:rsidR="00F05A23" w:rsidRPr="00A51A28" w:rsidRDefault="00F05A23" w:rsidP="00F05A2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5A23" w:rsidRPr="00A51A28" w:rsidRDefault="00F05A23" w:rsidP="009E536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Степанова Варвара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 нашей светлицы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плясовая песня Воронежской области</w:t>
      </w:r>
      <w:r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Озолина М.В. Концертмейстер Орлов А.Н.</w:t>
      </w:r>
    </w:p>
    <w:p w:rsidR="00F05A23" w:rsidRPr="00A51A28" w:rsidRDefault="00F05A23" w:rsidP="00F05A2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5A23" w:rsidRPr="00A51A28" w:rsidRDefault="00F05A23" w:rsidP="009E536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Фольклорный ансамбль «</w:t>
      </w:r>
      <w:r w:rsidR="005737C2" w:rsidRPr="00A51A28">
        <w:rPr>
          <w:rFonts w:ascii="Times New Roman" w:hAnsi="Times New Roman" w:cs="Times New Roman"/>
          <w:b/>
          <w:sz w:val="28"/>
          <w:szCs w:val="28"/>
          <w:u w:val="single"/>
        </w:rPr>
        <w:t>Васильки</w:t>
      </w:r>
      <w:r w:rsidRPr="00A51A28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Pr="00A51A28">
        <w:rPr>
          <w:rFonts w:ascii="Times New Roman" w:hAnsi="Times New Roman" w:cs="Times New Roman"/>
          <w:sz w:val="28"/>
          <w:szCs w:val="28"/>
        </w:rPr>
        <w:t xml:space="preserve"> «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Ой да </w:t>
      </w:r>
      <w:proofErr w:type="gram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во</w:t>
      </w:r>
      <w:proofErr w:type="gram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зелёном, во бору</w:t>
      </w:r>
      <w:r w:rsidRPr="00A51A28">
        <w:rPr>
          <w:rFonts w:ascii="Times New Roman" w:hAnsi="Times New Roman" w:cs="Times New Roman"/>
          <w:sz w:val="28"/>
          <w:szCs w:val="28"/>
        </w:rPr>
        <w:t>» (</w:t>
      </w:r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северная 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скоморошина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 xml:space="preserve">). 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Затюпо И.Б. Концертмейстер Орлов А.Н.</w:t>
      </w:r>
    </w:p>
    <w:p w:rsidR="00F05A23" w:rsidRPr="00A51A28" w:rsidRDefault="00F05A23" w:rsidP="00F05A23">
      <w:pPr>
        <w:pStyle w:val="ab"/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F05A23" w:rsidRPr="00A51A28" w:rsidRDefault="006E638B" w:rsidP="00F05A2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A23" w:rsidRPr="00A51A28">
        <w:rPr>
          <w:rFonts w:ascii="Times New Roman" w:hAnsi="Times New Roman" w:cs="Times New Roman"/>
          <w:b/>
          <w:sz w:val="28"/>
          <w:szCs w:val="28"/>
          <w:u w:val="single"/>
        </w:rPr>
        <w:t>Фольклорный ансамбль «Перезвон»</w:t>
      </w:r>
      <w:r w:rsidR="00F05A23" w:rsidRPr="00A51A28">
        <w:rPr>
          <w:rFonts w:ascii="Times New Roman" w:hAnsi="Times New Roman" w:cs="Times New Roman"/>
          <w:sz w:val="28"/>
          <w:szCs w:val="28"/>
        </w:rPr>
        <w:t>. «</w:t>
      </w:r>
      <w:r w:rsidR="00F05A23" w:rsidRPr="00A51A28">
        <w:rPr>
          <w:rFonts w:ascii="Times New Roman" w:hAnsi="Times New Roman" w:cs="Times New Roman"/>
          <w:b/>
          <w:i/>
          <w:sz w:val="28"/>
          <w:szCs w:val="28"/>
        </w:rPr>
        <w:t>Как у нас было на Дону</w:t>
      </w:r>
      <w:r w:rsidR="00F05A23" w:rsidRPr="00A51A28">
        <w:rPr>
          <w:rFonts w:ascii="Times New Roman" w:hAnsi="Times New Roman" w:cs="Times New Roman"/>
          <w:sz w:val="28"/>
          <w:szCs w:val="28"/>
        </w:rPr>
        <w:t>» (</w:t>
      </w:r>
      <w:r w:rsidR="00F05A23" w:rsidRPr="00A51A28">
        <w:rPr>
          <w:rFonts w:ascii="Times New Roman" w:hAnsi="Times New Roman" w:cs="Times New Roman"/>
          <w:b/>
          <w:i/>
          <w:sz w:val="28"/>
          <w:szCs w:val="28"/>
        </w:rPr>
        <w:t>плясовая песня Кировской области</w:t>
      </w:r>
      <w:r w:rsidR="00F05A23" w:rsidRPr="00A51A28">
        <w:rPr>
          <w:rFonts w:ascii="Times New Roman" w:hAnsi="Times New Roman" w:cs="Times New Roman"/>
          <w:sz w:val="28"/>
          <w:szCs w:val="28"/>
        </w:rPr>
        <w:t xml:space="preserve">). </w:t>
      </w:r>
      <w:r w:rsidR="00F05A23"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Затюпо И.Б. Концертмейстер Орлов А.Н.</w:t>
      </w:r>
    </w:p>
    <w:p w:rsidR="00F05A23" w:rsidRPr="00A51A28" w:rsidRDefault="00F05A23" w:rsidP="00F05A2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5A23" w:rsidRPr="00A51A28" w:rsidRDefault="006E638B" w:rsidP="00F05A2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5A23" w:rsidRPr="00A51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Ансамбль «Ярмарка»</w:t>
      </w:r>
      <w:r w:rsidR="00F05A23"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F05A23"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Ой, </w:t>
      </w:r>
      <w:proofErr w:type="gramStart"/>
      <w:r w:rsidR="00F05A23"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</w:t>
      </w:r>
      <w:proofErr w:type="gramEnd"/>
      <w:r w:rsidR="00F05A23"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вечёра, с полуночи</w:t>
      </w:r>
      <w:r w:rsidR="00F05A23"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F05A23"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плясовая песня Оренбургской области</w:t>
      </w:r>
      <w:r w:rsidR="00F05A23"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F05A23"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Озолина М.В. Концертмейстер Орлов А.Н.</w:t>
      </w:r>
    </w:p>
    <w:p w:rsidR="00F05A23" w:rsidRPr="00A51A28" w:rsidRDefault="00F05A23" w:rsidP="00F05A2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5A23" w:rsidRPr="00A51A28" w:rsidRDefault="006E638B" w:rsidP="00F05A2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5A23" w:rsidRPr="00A51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Ансамбль «Добро»</w:t>
      </w:r>
      <w:r w:rsidR="00F05A23"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F05A23"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Возле речки возле моста</w:t>
      </w:r>
      <w:r w:rsidR="00F05A23"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F05A23" w:rsidRPr="00A51A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казачья плясовая песня</w:t>
      </w:r>
      <w:r w:rsidR="00F05A23" w:rsidRPr="00A51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F05A23" w:rsidRPr="00A51A28">
        <w:rPr>
          <w:rFonts w:ascii="Times New Roman" w:hAnsi="Times New Roman" w:cs="Times New Roman"/>
          <w:sz w:val="28"/>
          <w:szCs w:val="28"/>
          <w:u w:val="single"/>
        </w:rPr>
        <w:t>Преподаватель Озолина М.В. Концертмейстер Орлов А.Н.</w:t>
      </w:r>
    </w:p>
    <w:p w:rsidR="006E638B" w:rsidRPr="00A51A28" w:rsidRDefault="006E638B" w:rsidP="006E638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1E3C" w:rsidRPr="00A51A28" w:rsidRDefault="00CC1E3C" w:rsidP="006E63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1A28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Ведущая:</w:t>
      </w:r>
      <w:r w:rsidRPr="00A51A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01B51" w:rsidRDefault="00CC1E3C" w:rsidP="00901B5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A28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A51A28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A51A28">
        <w:rPr>
          <w:rFonts w:ascii="Times New Roman" w:hAnsi="Times New Roman" w:cs="Times New Roman"/>
          <w:sz w:val="28"/>
          <w:szCs w:val="28"/>
        </w:rPr>
        <w:t xml:space="preserve"> у нас с Вами получилась «</w:t>
      </w:r>
      <w:proofErr w:type="spellStart"/>
      <w:r w:rsidRPr="00A51A28">
        <w:rPr>
          <w:rFonts w:ascii="Times New Roman" w:hAnsi="Times New Roman" w:cs="Times New Roman"/>
          <w:b/>
          <w:i/>
          <w:sz w:val="28"/>
          <w:szCs w:val="28"/>
        </w:rPr>
        <w:t>ярманка</w:t>
      </w:r>
      <w:proofErr w:type="spellEnd"/>
      <w:r w:rsidRPr="00A51A28">
        <w:rPr>
          <w:rFonts w:ascii="Times New Roman" w:hAnsi="Times New Roman" w:cs="Times New Roman"/>
          <w:sz w:val="28"/>
          <w:szCs w:val="28"/>
        </w:rPr>
        <w:t>»</w:t>
      </w:r>
      <w:r w:rsidR="00CF003E" w:rsidRPr="00A51A28">
        <w:rPr>
          <w:rFonts w:ascii="Times New Roman" w:hAnsi="Times New Roman" w:cs="Times New Roman"/>
          <w:sz w:val="28"/>
          <w:szCs w:val="28"/>
        </w:rPr>
        <w:t>! У</w:t>
      </w:r>
      <w:r w:rsidRPr="00A51A28">
        <w:rPr>
          <w:rFonts w:ascii="Times New Roman" w:hAnsi="Times New Roman" w:cs="Times New Roman"/>
          <w:sz w:val="28"/>
          <w:szCs w:val="28"/>
        </w:rPr>
        <w:t>ж больно «</w:t>
      </w:r>
      <w:proofErr w:type="gramStart"/>
      <w:r w:rsidRPr="00A51A28">
        <w:rPr>
          <w:rFonts w:ascii="Times New Roman" w:hAnsi="Times New Roman" w:cs="Times New Roman"/>
          <w:b/>
          <w:i/>
          <w:sz w:val="28"/>
          <w:szCs w:val="28"/>
        </w:rPr>
        <w:t>богатая</w:t>
      </w:r>
      <w:proofErr w:type="gramEnd"/>
      <w:r w:rsidRPr="00A51A28">
        <w:rPr>
          <w:rFonts w:ascii="Times New Roman" w:hAnsi="Times New Roman" w:cs="Times New Roman"/>
          <w:b/>
          <w:i/>
          <w:sz w:val="28"/>
          <w:szCs w:val="28"/>
        </w:rPr>
        <w:t xml:space="preserve"> на мастеров-то дела своего</w:t>
      </w:r>
      <w:r w:rsidRPr="00A51A28">
        <w:rPr>
          <w:rFonts w:ascii="Times New Roman" w:hAnsi="Times New Roman" w:cs="Times New Roman"/>
          <w:sz w:val="28"/>
          <w:szCs w:val="28"/>
        </w:rPr>
        <w:t>»</w:t>
      </w:r>
      <w:r w:rsidR="00CF003E" w:rsidRPr="00A51A28">
        <w:rPr>
          <w:rFonts w:ascii="Times New Roman" w:hAnsi="Times New Roman" w:cs="Times New Roman"/>
          <w:sz w:val="28"/>
          <w:szCs w:val="28"/>
        </w:rPr>
        <w:t>!</w:t>
      </w:r>
      <w:r w:rsidRPr="00A51A2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C7C3B" w:rsidRDefault="003C7C3B" w:rsidP="00901B5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7C3B" w:rsidRPr="00A51A28" w:rsidRDefault="003C7C3B" w:rsidP="00901B5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Рогачева Наталья Николаевна </w:t>
      </w:r>
    </w:p>
    <w:sectPr w:rsidR="003C7C3B" w:rsidRPr="00A51A28" w:rsidSect="006E638B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72C" w:rsidRDefault="0054472C" w:rsidP="00B27746">
      <w:pPr>
        <w:spacing w:after="0" w:line="240" w:lineRule="auto"/>
      </w:pPr>
      <w:r>
        <w:separator/>
      </w:r>
    </w:p>
  </w:endnote>
  <w:endnote w:type="continuationSeparator" w:id="0">
    <w:p w:rsidR="0054472C" w:rsidRDefault="0054472C" w:rsidP="00B2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008959"/>
      <w:docPartObj>
        <w:docPartGallery w:val="Page Numbers (Bottom of Page)"/>
        <w:docPartUnique/>
      </w:docPartObj>
    </w:sdtPr>
    <w:sdtContent>
      <w:p w:rsidR="007927F7" w:rsidRDefault="008742AE">
        <w:pPr>
          <w:pStyle w:val="a9"/>
          <w:jc w:val="center"/>
        </w:pPr>
        <w:r>
          <w:fldChar w:fldCharType="begin"/>
        </w:r>
        <w:r w:rsidR="007927F7">
          <w:instrText>PAGE   \* MERGEFORMAT</w:instrText>
        </w:r>
        <w:r>
          <w:fldChar w:fldCharType="separate"/>
        </w:r>
        <w:r w:rsidR="003C7C3B">
          <w:rPr>
            <w:noProof/>
          </w:rPr>
          <w:t>2</w:t>
        </w:r>
        <w:r>
          <w:fldChar w:fldCharType="end"/>
        </w:r>
      </w:p>
    </w:sdtContent>
  </w:sdt>
  <w:p w:rsidR="007927F7" w:rsidRDefault="007927F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72C" w:rsidRDefault="0054472C" w:rsidP="00B27746">
      <w:pPr>
        <w:spacing w:after="0" w:line="240" w:lineRule="auto"/>
      </w:pPr>
      <w:r>
        <w:separator/>
      </w:r>
    </w:p>
  </w:footnote>
  <w:footnote w:type="continuationSeparator" w:id="0">
    <w:p w:rsidR="0054472C" w:rsidRDefault="0054472C" w:rsidP="00B27746">
      <w:pPr>
        <w:spacing w:after="0" w:line="240" w:lineRule="auto"/>
      </w:pPr>
      <w:r>
        <w:continuationSeparator/>
      </w:r>
    </w:p>
  </w:footnote>
  <w:footnote w:id="1">
    <w:p w:rsidR="00A62F9D" w:rsidRDefault="00A62F9D" w:rsidP="00A62F9D">
      <w:pPr>
        <w:pStyle w:val="a4"/>
        <w:jc w:val="both"/>
      </w:pPr>
      <w:r w:rsidRPr="00A62F9D">
        <w:rPr>
          <w:rStyle w:val="a6"/>
          <w:rFonts w:ascii="Times New Roman" w:hAnsi="Times New Roman" w:cs="Times New Roman"/>
        </w:rPr>
        <w:footnoteRef/>
      </w:r>
      <w:r w:rsidRPr="00A62F9D">
        <w:rPr>
          <w:rFonts w:ascii="Times New Roman" w:hAnsi="Times New Roman" w:cs="Times New Roman"/>
        </w:rPr>
        <w:t xml:space="preserve"> </w:t>
      </w:r>
      <w:r w:rsidR="0090242C">
        <w:rPr>
          <w:rFonts w:ascii="Times New Roman" w:hAnsi="Times New Roman" w:cs="Times New Roman"/>
          <w:i/>
        </w:rPr>
        <w:t xml:space="preserve">Здесь и далее приводятся высказывания </w:t>
      </w:r>
      <w:r w:rsidRPr="00BC4C09">
        <w:rPr>
          <w:rFonts w:ascii="Times New Roman" w:hAnsi="Times New Roman" w:cs="Times New Roman"/>
          <w:i/>
        </w:rPr>
        <w:t xml:space="preserve">информантки Максименковой Ефросиньи Захаровны (1914-2007 гг.), жительницы деревни Утехово Рославльского района Смоленской области. </w:t>
      </w:r>
      <w:r w:rsidR="0090242C">
        <w:rPr>
          <w:rFonts w:ascii="Times New Roman" w:hAnsi="Times New Roman" w:cs="Times New Roman"/>
          <w:i/>
        </w:rPr>
        <w:t>И</w:t>
      </w:r>
      <w:r w:rsidRPr="00BC4C09">
        <w:rPr>
          <w:rFonts w:ascii="Times New Roman" w:hAnsi="Times New Roman" w:cs="Times New Roman"/>
          <w:i/>
        </w:rPr>
        <w:t>з частного архива Рогачевой Н.</w:t>
      </w:r>
      <w:r w:rsidR="0090242C">
        <w:rPr>
          <w:rFonts w:ascii="Times New Roman" w:hAnsi="Times New Roman" w:cs="Times New Roman"/>
          <w:i/>
        </w:rPr>
        <w:t>Н.</w:t>
      </w:r>
      <w:r w:rsidRPr="00BC4C09">
        <w:rPr>
          <w:rFonts w:ascii="Times New Roman" w:hAnsi="Times New Roman" w:cs="Times New Roman"/>
          <w:i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35AF"/>
    <w:multiLevelType w:val="hybridMultilevel"/>
    <w:tmpl w:val="3D8A6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32C50"/>
    <w:multiLevelType w:val="hybridMultilevel"/>
    <w:tmpl w:val="FDAA2BC0"/>
    <w:lvl w:ilvl="0" w:tplc="4C723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102413"/>
    <w:multiLevelType w:val="hybridMultilevel"/>
    <w:tmpl w:val="A5FE984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850439F"/>
    <w:multiLevelType w:val="hybridMultilevel"/>
    <w:tmpl w:val="BD3C5DF8"/>
    <w:lvl w:ilvl="0" w:tplc="79646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27095"/>
    <w:multiLevelType w:val="hybridMultilevel"/>
    <w:tmpl w:val="C1684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72F12"/>
    <w:multiLevelType w:val="hybridMultilevel"/>
    <w:tmpl w:val="BD3C5DF8"/>
    <w:lvl w:ilvl="0" w:tplc="79646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C6D3A"/>
    <w:multiLevelType w:val="hybridMultilevel"/>
    <w:tmpl w:val="AA365572"/>
    <w:lvl w:ilvl="0" w:tplc="4920E25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ED9"/>
    <w:rsid w:val="000253AD"/>
    <w:rsid w:val="000671C2"/>
    <w:rsid w:val="000E26AB"/>
    <w:rsid w:val="001F1453"/>
    <w:rsid w:val="00260DFB"/>
    <w:rsid w:val="003C7C3B"/>
    <w:rsid w:val="00424F22"/>
    <w:rsid w:val="0054472C"/>
    <w:rsid w:val="005737C2"/>
    <w:rsid w:val="00581A91"/>
    <w:rsid w:val="00671059"/>
    <w:rsid w:val="006A5F0B"/>
    <w:rsid w:val="006E638B"/>
    <w:rsid w:val="007927F7"/>
    <w:rsid w:val="007D61B0"/>
    <w:rsid w:val="008742AE"/>
    <w:rsid w:val="008D60B0"/>
    <w:rsid w:val="008F08CC"/>
    <w:rsid w:val="00901B51"/>
    <w:rsid w:val="0090242C"/>
    <w:rsid w:val="009E536B"/>
    <w:rsid w:val="00A51A28"/>
    <w:rsid w:val="00A629E3"/>
    <w:rsid w:val="00A62F9D"/>
    <w:rsid w:val="00A66A83"/>
    <w:rsid w:val="00B27746"/>
    <w:rsid w:val="00CC1E3C"/>
    <w:rsid w:val="00CF003E"/>
    <w:rsid w:val="00D852A8"/>
    <w:rsid w:val="00EC18BC"/>
    <w:rsid w:val="00EF0ED9"/>
    <w:rsid w:val="00F0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A83"/>
    <w:pPr>
      <w:spacing w:after="0" w:line="240" w:lineRule="auto"/>
    </w:pPr>
  </w:style>
  <w:style w:type="character" w:customStyle="1" w:styleId="w">
    <w:name w:val="w"/>
    <w:basedOn w:val="a0"/>
    <w:rsid w:val="00B27746"/>
  </w:style>
  <w:style w:type="paragraph" w:styleId="a4">
    <w:name w:val="footnote text"/>
    <w:basedOn w:val="a"/>
    <w:link w:val="a5"/>
    <w:uiPriority w:val="99"/>
    <w:semiHidden/>
    <w:unhideWhenUsed/>
    <w:rsid w:val="00B2774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774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2774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92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27F7"/>
  </w:style>
  <w:style w:type="paragraph" w:styleId="a9">
    <w:name w:val="footer"/>
    <w:basedOn w:val="a"/>
    <w:link w:val="aa"/>
    <w:uiPriority w:val="99"/>
    <w:unhideWhenUsed/>
    <w:rsid w:val="00792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27F7"/>
  </w:style>
  <w:style w:type="paragraph" w:styleId="ab">
    <w:name w:val="List Paragraph"/>
    <w:basedOn w:val="a"/>
    <w:uiPriority w:val="34"/>
    <w:qFormat/>
    <w:rsid w:val="00F05A2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8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5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65866-E5BC-49A2-A7ED-9DC27C26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16</cp:revision>
  <cp:lastPrinted>2021-10-16T15:11:00Z</cp:lastPrinted>
  <dcterms:created xsi:type="dcterms:W3CDTF">2021-10-11T12:02:00Z</dcterms:created>
  <dcterms:modified xsi:type="dcterms:W3CDTF">2021-10-30T17:29:00Z</dcterms:modified>
</cp:coreProperties>
</file>